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8" w:rsidRPr="00D26D21" w:rsidRDefault="00C50A78" w:rsidP="00C50A78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noProof/>
          <w:color w:val="000000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78" w:rsidRPr="00D26D21" w:rsidRDefault="00C50A78" w:rsidP="00C50A78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50A78" w:rsidRPr="00D26D21" w:rsidRDefault="00C50A78" w:rsidP="00C50A78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МИХАЙЛОВСКАЯ ГОРОДСКАЯ ДУМА</w:t>
      </w:r>
    </w:p>
    <w:p w:rsidR="00C50A78" w:rsidRPr="00D26D21" w:rsidRDefault="00C50A78" w:rsidP="00C50A78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50A78" w:rsidRPr="00D26D21" w:rsidRDefault="00C50A78" w:rsidP="00C50A78">
      <w:pPr>
        <w:widowControl w:val="0"/>
        <w:tabs>
          <w:tab w:val="left" w:pos="1515"/>
        </w:tabs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</w:t>
      </w:r>
    </w:p>
    <w:p w:rsidR="00C50A78" w:rsidRPr="00D26D21" w:rsidRDefault="00C50A78" w:rsidP="00C50A78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</w:p>
    <w:p w:rsidR="00C50A78" w:rsidRPr="00D26D21" w:rsidRDefault="00C50A78" w:rsidP="00C50A78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РЕШЕНИЕ</w:t>
      </w:r>
    </w:p>
    <w:p w:rsidR="00C50A78" w:rsidRPr="00D26D21" w:rsidRDefault="00C50A78" w:rsidP="00C50A78">
      <w:pPr>
        <w:widowControl w:val="0"/>
        <w:suppressAutoHyphens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C50A78" w:rsidRPr="00D26D21" w:rsidRDefault="00C50A78" w:rsidP="00C50A78">
      <w:pPr>
        <w:widowControl w:val="0"/>
        <w:suppressAutoHyphens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Принято Михайловской </w:t>
      </w:r>
    </w:p>
    <w:p w:rsidR="00C50A78" w:rsidRPr="00D26D21" w:rsidRDefault="00C50A78" w:rsidP="00C50A78">
      <w:pPr>
        <w:widowControl w:val="0"/>
        <w:suppressAutoHyphens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городской Думой </w:t>
      </w:r>
      <w:r>
        <w:rPr>
          <w:rFonts w:ascii="Times New Roman" w:hAnsi="Times New Roman" w:cs="Arial"/>
          <w:b/>
          <w:color w:val="000000"/>
          <w:sz w:val="24"/>
          <w:szCs w:val="24"/>
        </w:rPr>
        <w:t>2</w:t>
      </w: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9 </w:t>
      </w:r>
      <w:r>
        <w:rPr>
          <w:rFonts w:ascii="Times New Roman" w:hAnsi="Times New Roman" w:cs="Arial"/>
          <w:b/>
          <w:color w:val="000000"/>
          <w:sz w:val="24"/>
          <w:szCs w:val="24"/>
        </w:rPr>
        <w:t>октября</w:t>
      </w: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 2021 г.                                                                   № 4</w:t>
      </w:r>
      <w:r>
        <w:rPr>
          <w:rFonts w:ascii="Times New Roman" w:hAnsi="Times New Roman" w:cs="Arial"/>
          <w:b/>
          <w:color w:val="000000"/>
          <w:sz w:val="24"/>
          <w:szCs w:val="24"/>
        </w:rPr>
        <w:t>42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C50A7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  <w:r w:rsidR="001F7532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710E80">
        <w:rPr>
          <w:rFonts w:ascii="Times New Roman" w:hAnsi="Times New Roman"/>
          <w:b/>
          <w:sz w:val="24"/>
          <w:szCs w:val="24"/>
        </w:rPr>
        <w:t>356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C50A78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330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C50A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Михайловской городской Думы</w:t>
      </w:r>
      <w:r w:rsidR="0061376D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5 декабря 2020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41B84">
        <w:rPr>
          <w:rFonts w:ascii="Times New Roman" w:hAnsi="Times New Roman"/>
          <w:sz w:val="24"/>
          <w:szCs w:val="24"/>
        </w:rPr>
        <w:t>356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C50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3A0DD3">
        <w:rPr>
          <w:rFonts w:ascii="Times New Roman" w:hAnsi="Times New Roman"/>
          <w:sz w:val="24"/>
          <w:szCs w:val="24"/>
        </w:rPr>
        <w:t>1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61376D">
        <w:rPr>
          <w:rFonts w:ascii="Times New Roman" w:hAnsi="Times New Roman"/>
          <w:sz w:val="24"/>
          <w:szCs w:val="24"/>
        </w:rPr>
        <w:t>2049268,7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61376D">
        <w:rPr>
          <w:rFonts w:ascii="Times New Roman" w:hAnsi="Times New Roman"/>
          <w:sz w:val="24"/>
          <w:szCs w:val="24"/>
        </w:rPr>
        <w:t>762644,0</w:t>
      </w:r>
      <w:r w:rsidR="00C50A78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61376D">
        <w:rPr>
          <w:rFonts w:ascii="Times New Roman" w:hAnsi="Times New Roman"/>
          <w:sz w:val="24"/>
          <w:szCs w:val="24"/>
        </w:rPr>
        <w:t>1285932,2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61376D">
        <w:rPr>
          <w:rFonts w:ascii="Times New Roman" w:hAnsi="Times New Roman"/>
          <w:sz w:val="24"/>
          <w:szCs w:val="24"/>
        </w:rPr>
        <w:t>692,5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2C3E0D">
        <w:rPr>
          <w:rFonts w:ascii="Times New Roman" w:hAnsi="Times New Roman"/>
          <w:sz w:val="24"/>
          <w:szCs w:val="24"/>
        </w:rPr>
        <w:t>2181331,9</w:t>
      </w:r>
      <w:r w:rsidR="00C50A78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2C3E0D">
        <w:rPr>
          <w:rFonts w:ascii="Times New Roman" w:hAnsi="Times New Roman"/>
          <w:sz w:val="24"/>
          <w:szCs w:val="24"/>
        </w:rPr>
        <w:t>1286675,4</w:t>
      </w:r>
      <w:r w:rsidR="00DD75CA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47040C">
        <w:rPr>
          <w:rFonts w:ascii="Times New Roman" w:hAnsi="Times New Roman"/>
          <w:sz w:val="24"/>
          <w:szCs w:val="24"/>
        </w:rPr>
        <w:t>132063,2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DD75CA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47040C">
        <w:rPr>
          <w:rFonts w:ascii="Times New Roman" w:hAnsi="Times New Roman"/>
          <w:sz w:val="24"/>
          <w:szCs w:val="24"/>
        </w:rPr>
        <w:t>27,6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E21064">
        <w:rPr>
          <w:rFonts w:ascii="Times New Roman" w:hAnsi="Times New Roman"/>
          <w:sz w:val="24"/>
          <w:szCs w:val="24"/>
        </w:rPr>
        <w:t>1911238,5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D710BB" w:rsidRPr="00945FCC">
        <w:rPr>
          <w:rFonts w:ascii="Times New Roman" w:hAnsi="Times New Roman"/>
          <w:sz w:val="24"/>
          <w:szCs w:val="24"/>
        </w:rPr>
        <w:t>71</w:t>
      </w:r>
      <w:r w:rsidR="00945FCC">
        <w:rPr>
          <w:rFonts w:ascii="Times New Roman" w:hAnsi="Times New Roman"/>
          <w:sz w:val="24"/>
          <w:szCs w:val="24"/>
        </w:rPr>
        <w:t>9</w:t>
      </w:r>
      <w:r w:rsidR="00D710BB" w:rsidRPr="00945FCC">
        <w:rPr>
          <w:rFonts w:ascii="Times New Roman" w:hAnsi="Times New Roman"/>
          <w:sz w:val="24"/>
          <w:szCs w:val="24"/>
        </w:rPr>
        <w:t>267,1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E21064">
        <w:rPr>
          <w:rFonts w:ascii="Times New Roman" w:hAnsi="Times New Roman"/>
          <w:sz w:val="24"/>
          <w:szCs w:val="24"/>
        </w:rPr>
        <w:t>1191971,4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178F2">
        <w:rPr>
          <w:rFonts w:ascii="Times New Roman" w:hAnsi="Times New Roman"/>
          <w:sz w:val="24"/>
          <w:szCs w:val="24"/>
        </w:rPr>
        <w:t>1543822,7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D710BB">
        <w:rPr>
          <w:rFonts w:ascii="Times New Roman" w:hAnsi="Times New Roman"/>
          <w:sz w:val="24"/>
          <w:szCs w:val="24"/>
        </w:rPr>
        <w:t>722746,0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D178F2">
        <w:rPr>
          <w:rFonts w:ascii="Times New Roman" w:hAnsi="Times New Roman"/>
          <w:sz w:val="24"/>
          <w:szCs w:val="24"/>
        </w:rPr>
        <w:t>821076,7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37240">
        <w:rPr>
          <w:rFonts w:ascii="Times New Roman" w:hAnsi="Times New Roman"/>
          <w:sz w:val="24"/>
          <w:szCs w:val="24"/>
        </w:rPr>
        <w:t>1911238,5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D710BB">
        <w:rPr>
          <w:rFonts w:ascii="Times New Roman" w:hAnsi="Times New Roman"/>
          <w:sz w:val="24"/>
          <w:szCs w:val="24"/>
        </w:rPr>
        <w:t>17981,7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37240">
        <w:rPr>
          <w:rFonts w:ascii="Times New Roman" w:hAnsi="Times New Roman"/>
          <w:sz w:val="24"/>
          <w:szCs w:val="24"/>
        </w:rPr>
        <w:t>1543822,7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D710BB">
        <w:rPr>
          <w:rFonts w:ascii="Times New Roman" w:hAnsi="Times New Roman"/>
          <w:sz w:val="24"/>
          <w:szCs w:val="24"/>
        </w:rPr>
        <w:t>36137,3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3D2AF3" w:rsidRDefault="003D2AF3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Абзац первый пункта 17 изложить в следующей редакции:</w:t>
      </w:r>
    </w:p>
    <w:p w:rsidR="003D2AF3" w:rsidRPr="00D14C54" w:rsidRDefault="003D2AF3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14C54">
        <w:rPr>
          <w:rFonts w:ascii="Times New Roman" w:hAnsi="Times New Roman"/>
          <w:sz w:val="24"/>
          <w:szCs w:val="24"/>
        </w:rPr>
        <w:t xml:space="preserve">17. Утвердить объем бюджетных ассигнований дорожного фонда городского округа на 2021 год в сумме </w:t>
      </w:r>
      <w:r w:rsidR="00D14C54">
        <w:rPr>
          <w:rFonts w:ascii="Times New Roman" w:hAnsi="Times New Roman"/>
          <w:sz w:val="24"/>
          <w:szCs w:val="24"/>
        </w:rPr>
        <w:t>104537,1</w:t>
      </w:r>
      <w:r w:rsidRPr="00D14C54">
        <w:rPr>
          <w:rFonts w:ascii="Times New Roman" w:hAnsi="Times New Roman"/>
          <w:sz w:val="24"/>
          <w:szCs w:val="24"/>
        </w:rPr>
        <w:t xml:space="preserve"> тыс. рублей, на 2022 год в сумме </w:t>
      </w:r>
      <w:r w:rsidR="00D14C54">
        <w:rPr>
          <w:rFonts w:ascii="Times New Roman" w:hAnsi="Times New Roman"/>
          <w:sz w:val="24"/>
          <w:szCs w:val="24"/>
        </w:rPr>
        <w:t>107903,9</w:t>
      </w:r>
      <w:r w:rsidRPr="00D14C54">
        <w:rPr>
          <w:rFonts w:ascii="Times New Roman" w:hAnsi="Times New Roman"/>
          <w:sz w:val="24"/>
          <w:szCs w:val="24"/>
        </w:rPr>
        <w:t xml:space="preserve"> тыс. рублей, на 2023 год в сумме 78604,9 тыс. рублей</w:t>
      </w:r>
      <w:proofErr w:type="gramStart"/>
      <w:r w:rsidRPr="00D14C54">
        <w:rPr>
          <w:rFonts w:ascii="Times New Roman" w:hAnsi="Times New Roman"/>
          <w:sz w:val="24"/>
          <w:szCs w:val="24"/>
        </w:rPr>
        <w:t>.».</w:t>
      </w:r>
      <w:proofErr w:type="gramEnd"/>
    </w:p>
    <w:p w:rsidR="00D14C54" w:rsidRDefault="00D14C54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52761">
        <w:rPr>
          <w:rFonts w:ascii="Times New Roman" w:hAnsi="Times New Roman"/>
          <w:sz w:val="24"/>
          <w:szCs w:val="24"/>
        </w:rPr>
        <w:t>Пункт 18 изложить в следующей редакции:</w:t>
      </w:r>
    </w:p>
    <w:p w:rsidR="00BB5EC0" w:rsidRDefault="00BB5EC0" w:rsidP="00BB5E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«18. </w:t>
      </w:r>
      <w:proofErr w:type="gramStart"/>
      <w:r>
        <w:rPr>
          <w:rFonts w:ascii="Times New Roman" w:hAnsi="Times New Roman"/>
          <w:sz w:val="24"/>
          <w:szCs w:val="24"/>
        </w:rPr>
        <w:t>Предусмотреть на 2021 год в расходной части бюджета городского округа по подразделу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980,3 тыс. рублей.</w:t>
      </w:r>
    </w:p>
    <w:p w:rsidR="00BB5EC0" w:rsidRDefault="00BB5EC0" w:rsidP="00BB5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Предусмотреть на 2021 год  в расходной части бюджета городского</w:t>
      </w:r>
      <w:r>
        <w:rPr>
          <w:rFonts w:ascii="Times New Roman" w:hAnsi="Times New Roman"/>
          <w:sz w:val="24"/>
          <w:szCs w:val="24"/>
        </w:rPr>
        <w:t xml:space="preserve">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300,0 тыс. рублей.</w:t>
      </w:r>
    </w:p>
    <w:p w:rsidR="00BB5EC0" w:rsidRDefault="00BB5EC0" w:rsidP="00BB5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бюджета:</w:t>
      </w:r>
    </w:p>
    <w:p w:rsidR="00BB5EC0" w:rsidRDefault="00BB5EC0" w:rsidP="00BB5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в сумме  13209,2 тыс. рублей.</w:t>
      </w:r>
    </w:p>
    <w:p w:rsidR="00BB5EC0" w:rsidRDefault="00BB5EC0" w:rsidP="00D656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E52DE5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C50A78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37CED"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C50A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C5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A78" w:rsidRDefault="00C50A78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A78" w:rsidRDefault="00C50A78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A78" w:rsidRDefault="00C50A78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A78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Распределение бюджетных ассигнований  по разделам и подразделам функциональной классификации расходов бюджета городского округа на 2021 год и 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85">
        <w:rPr>
          <w:rFonts w:ascii="Times New Roman" w:eastAsia="Times New Roman" w:hAnsi="Times New Roman"/>
          <w:sz w:val="24"/>
          <w:szCs w:val="24"/>
          <w:lang w:eastAsia="ru-RU"/>
        </w:rPr>
        <w:t>на плановый период 2022 и 2023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91"/>
        <w:gridCol w:w="5178"/>
        <w:gridCol w:w="1276"/>
        <w:gridCol w:w="1275"/>
        <w:gridCol w:w="1276"/>
      </w:tblGrid>
      <w:tr w:rsidR="00D6565B" w:rsidRPr="00D6565B" w:rsidTr="00D6565B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565B" w:rsidRPr="00D6565B" w:rsidTr="00D6565B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6565B" w:rsidRPr="00D6565B" w:rsidTr="00D6565B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65B" w:rsidRPr="00D6565B" w:rsidTr="00D6565B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218078,6</w:t>
            </w:r>
          </w:p>
        </w:tc>
      </w:tr>
      <w:tr w:rsidR="00D6565B" w:rsidRPr="00D6565B" w:rsidTr="00D6565B">
        <w:trPr>
          <w:trHeight w:val="86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D6565B" w:rsidRPr="00D6565B" w:rsidTr="00D6565B">
        <w:trPr>
          <w:trHeight w:val="11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D6565B" w:rsidRPr="00D6565B" w:rsidTr="00D6565B">
        <w:trPr>
          <w:trHeight w:val="113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D6565B" w:rsidRPr="00D6565B" w:rsidTr="00D6565B">
        <w:trPr>
          <w:trHeight w:val="94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10496,3</w:t>
            </w:r>
          </w:p>
        </w:tc>
      </w:tr>
      <w:tr w:rsidR="00D6565B" w:rsidRPr="00D6565B" w:rsidTr="00D6565B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565B" w:rsidRPr="00D6565B" w:rsidTr="00D6565B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156222,5</w:t>
            </w:r>
          </w:p>
        </w:tc>
      </w:tr>
      <w:tr w:rsidR="00D6565B" w:rsidRPr="00D6565B" w:rsidTr="00D6565B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D6565B" w:rsidRPr="00D6565B" w:rsidTr="00D6565B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565B" w:rsidRPr="00D6565B" w:rsidTr="00D6565B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565B" w:rsidRPr="00D6565B" w:rsidTr="00D6565B">
        <w:trPr>
          <w:trHeight w:val="73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D6565B" w:rsidRPr="00D6565B" w:rsidTr="00D6565B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D6565B" w:rsidRPr="00D6565B" w:rsidTr="00D6565B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565B" w:rsidRPr="00D6565B" w:rsidTr="00D6565B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94503,9</w:t>
            </w:r>
          </w:p>
        </w:tc>
      </w:tr>
      <w:tr w:rsidR="00D6565B" w:rsidRPr="00D6565B" w:rsidTr="00D6565B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565B" w:rsidRPr="00D6565B" w:rsidTr="00D6565B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88158,2</w:t>
            </w:r>
          </w:p>
        </w:tc>
      </w:tr>
      <w:tr w:rsidR="00D6565B" w:rsidRPr="00D6565B" w:rsidTr="00D6565B">
        <w:trPr>
          <w:trHeight w:val="6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D6565B" w:rsidRPr="00D6565B" w:rsidTr="00D6565B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1164632,9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916975,0</w:t>
            </w:r>
          </w:p>
        </w:tc>
      </w:tr>
      <w:tr w:rsidR="00D6565B" w:rsidRPr="00D6565B" w:rsidTr="00D6565B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D6565B" w:rsidRPr="00D6565B" w:rsidTr="00D6565B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D6565B" w:rsidRPr="00D6565B" w:rsidTr="00D6565B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D6565B" w:rsidRPr="00D6565B" w:rsidTr="0026305F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565B" w:rsidRPr="00D6565B" w:rsidTr="00D6565B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D6565B" w:rsidRPr="00D6565B" w:rsidTr="00D6565B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105327,4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D6565B" w:rsidRPr="00D6565B" w:rsidTr="00D6565B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D6565B" w:rsidRPr="00D6565B" w:rsidTr="00D6565B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D6565B" w:rsidRPr="00D6565B" w:rsidTr="0026305F">
        <w:trPr>
          <w:trHeight w:val="5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D6565B" w:rsidRPr="00D6565B" w:rsidTr="00D6565B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D6565B" w:rsidRPr="00D6565B" w:rsidTr="00D6565B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D6565B" w:rsidRPr="00D6565B" w:rsidTr="00D6565B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D6565B" w:rsidRPr="00D6565B" w:rsidTr="00D6565B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D6565B" w:rsidRPr="00D6565B" w:rsidTr="00D6565B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D6565B" w:rsidRPr="00D6565B" w:rsidTr="0026305F">
        <w:trPr>
          <w:trHeight w:val="4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D6565B" w:rsidRPr="00D6565B" w:rsidTr="0026305F">
        <w:trPr>
          <w:trHeight w:val="63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D6565B" w:rsidRPr="00D6565B" w:rsidTr="00D6565B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2181331,9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1911238,5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65B" w:rsidRPr="00D6565B" w:rsidRDefault="00D6565B" w:rsidP="00D65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5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1543822,7</w:t>
            </w:r>
          </w:p>
        </w:tc>
      </w:tr>
    </w:tbl>
    <w:p w:rsidR="00F41285" w:rsidRDefault="00F4128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E52DE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C50A78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B684D"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C50A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C5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78" w:rsidRDefault="00C50A78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 w:rsidR="00C5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</w:p>
          <w:p w:rsidR="00C50A78" w:rsidRDefault="00C50A78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0A78" w:rsidRDefault="00C50A78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0A78" w:rsidRPr="001B684D" w:rsidRDefault="00C50A78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31A" w:rsidRDefault="00210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641"/>
        <w:gridCol w:w="705"/>
        <w:gridCol w:w="780"/>
        <w:gridCol w:w="709"/>
        <w:gridCol w:w="850"/>
        <w:gridCol w:w="1418"/>
        <w:gridCol w:w="1417"/>
        <w:gridCol w:w="1384"/>
      </w:tblGrid>
      <w:tr w:rsidR="0021031A" w:rsidRPr="0021031A" w:rsidTr="0021031A">
        <w:trPr>
          <w:trHeight w:val="315"/>
        </w:trPr>
        <w:tc>
          <w:tcPr>
            <w:tcW w:w="9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21031A" w:rsidRPr="0021031A" w:rsidTr="0021031A">
        <w:trPr>
          <w:trHeight w:val="25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1031A" w:rsidRPr="0021031A" w:rsidTr="0021031A">
        <w:trPr>
          <w:trHeight w:val="25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86033,2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218078,6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21031A" w:rsidRPr="0021031A" w:rsidTr="0021031A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</w:t>
            </w: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43483,3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10496,3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10496,3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9734,8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761,5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66263,8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156222,5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15275,3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1643,9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51083,5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140947,2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64021,1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30288,8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21031A" w:rsidRPr="0021031A" w:rsidTr="0021031A">
        <w:trPr>
          <w:trHeight w:val="4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109187,4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229919,5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229501,3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33287,0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45317,9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101598,3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94503,9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1031A" w:rsidRPr="0021031A" w:rsidTr="0021031A">
        <w:trPr>
          <w:trHeight w:val="37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95252,6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88158,2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1395892,8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1164632,9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916975,0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4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образования для населения городского округа город Михайловка Волгоградской </w:t>
            </w: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2019-2021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39191,8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173773,2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234480,1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897797,9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21031A" w:rsidRPr="0021031A" w:rsidTr="0021031A">
        <w:trPr>
          <w:trHeight w:val="8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 образования на территории городского округа город Михайловка </w:t>
            </w: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386499,3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185200,2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1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4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7144,7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44131,7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21031A" w:rsidRPr="0021031A" w:rsidTr="0021031A">
        <w:trPr>
          <w:trHeight w:val="34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</w:t>
            </w: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2020-2022 годы»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8065,6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кинематография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105327,4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21031A" w:rsidRPr="0021031A" w:rsidTr="0021031A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годы".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21031A" w:rsidRPr="0021031A" w:rsidTr="0021031A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27964,6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107418,4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95529,2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33133,3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21031A" w:rsidRPr="0021031A" w:rsidTr="0021031A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1031A" w:rsidRPr="0021031A" w:rsidTr="0021031A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1031A" w:rsidRPr="0021031A" w:rsidTr="0021031A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21031A" w:rsidRPr="0021031A" w:rsidTr="0021031A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1031A" w:rsidRPr="0021031A" w:rsidTr="0021031A">
        <w:trPr>
          <w:trHeight w:val="11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21031A" w:rsidRPr="0021031A" w:rsidTr="0021031A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1031A" w:rsidRPr="0021031A" w:rsidTr="0021031A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1031A" w:rsidRPr="0021031A" w:rsidTr="0021031A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1911238,5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1A" w:rsidRPr="0021031A" w:rsidRDefault="0021031A" w:rsidP="00210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1543822,7</w:t>
            </w:r>
          </w:p>
        </w:tc>
      </w:tr>
    </w:tbl>
    <w:p w:rsidR="0021031A" w:rsidRDefault="00210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31A" w:rsidRDefault="00210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31A" w:rsidRDefault="00210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31A" w:rsidRDefault="00210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31A" w:rsidRDefault="00210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E52DE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408B">
        <w:rPr>
          <w:rFonts w:ascii="Times New Roman" w:hAnsi="Times New Roman"/>
          <w:sz w:val="24"/>
          <w:szCs w:val="24"/>
        </w:rPr>
        <w:t>.</w:t>
      </w:r>
      <w:r w:rsidR="0091599F">
        <w:rPr>
          <w:rFonts w:ascii="Times New Roman" w:hAnsi="Times New Roman"/>
          <w:sz w:val="24"/>
          <w:szCs w:val="24"/>
        </w:rPr>
        <w:t xml:space="preserve"> </w:t>
      </w:r>
      <w:r w:rsidR="00F1408B">
        <w:rPr>
          <w:rFonts w:ascii="Times New Roman" w:hAnsi="Times New Roman"/>
          <w:sz w:val="24"/>
          <w:szCs w:val="24"/>
        </w:rPr>
        <w:t>Приложение № 5 изложить в следующей редакции:</w:t>
      </w:r>
    </w:p>
    <w:p w:rsidR="003E481A" w:rsidRPr="003E481A" w:rsidRDefault="003E481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915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91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91599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145F"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915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91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50273" w:rsidRDefault="00050273" w:rsidP="003E481A">
      <w:pPr>
        <w:jc w:val="center"/>
      </w:pPr>
    </w:p>
    <w:p w:rsidR="00186EF9" w:rsidRPr="00186EF9" w:rsidRDefault="00186EF9" w:rsidP="00186E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2021 год и на плановый период 2022 и 2023 годов 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/>
      </w:tblPr>
      <w:tblGrid>
        <w:gridCol w:w="3292"/>
        <w:gridCol w:w="456"/>
        <w:gridCol w:w="523"/>
        <w:gridCol w:w="938"/>
        <w:gridCol w:w="691"/>
        <w:gridCol w:w="1328"/>
        <w:gridCol w:w="1328"/>
        <w:gridCol w:w="1240"/>
      </w:tblGrid>
      <w:tr w:rsidR="00E2160B" w:rsidRPr="00E2160B" w:rsidTr="00E2160B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E2160B" w:rsidRPr="00E2160B" w:rsidTr="00E2160B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18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60B" w:rsidRPr="00E2160B" w:rsidTr="00E2160B">
        <w:trPr>
          <w:trHeight w:val="157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уличной водопроводной сети от ул</w:t>
            </w:r>
            <w:proofErr w:type="gramStart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атросова по пер. Саратовскому до пер. Школьный, д.14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9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водоотведения по ул. Лазурная в пос. </w:t>
            </w:r>
            <w:proofErr w:type="gramStart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317523,4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19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60B" w:rsidRPr="00E2160B" w:rsidTr="00E2160B">
        <w:trPr>
          <w:trHeight w:val="156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18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60B" w:rsidRPr="00E2160B" w:rsidTr="00E2160B">
        <w:trPr>
          <w:trHeight w:val="157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10852,1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10852,1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18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60B" w:rsidRPr="00E2160B" w:rsidTr="00E2160B">
        <w:trPr>
          <w:trHeight w:val="200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спортивного комплекса для занятий зимними видами спорта в </w:t>
            </w:r>
            <w:proofErr w:type="gramStart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«Крытый каток с искусственным льдом в г. Михайловка Волгоградской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D90BBC">
        <w:trPr>
          <w:trHeight w:val="764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10483,8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60B" w:rsidRPr="00E2160B" w:rsidTr="00D90BBC">
        <w:trPr>
          <w:trHeight w:val="1008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Универсальный спортивный зал в п. </w:t>
            </w:r>
            <w:proofErr w:type="gramStart"/>
            <w:r w:rsidRPr="00E21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E21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Михайловского района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10483,8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60B" w:rsidRPr="00E2160B" w:rsidTr="00E2160B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331775,6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415370,8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0B" w:rsidRPr="00E2160B" w:rsidRDefault="00E2160B" w:rsidP="00E216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6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E481A" w:rsidRPr="00B61F99" w:rsidRDefault="003E481A" w:rsidP="003E481A">
      <w:pPr>
        <w:jc w:val="center"/>
      </w:pPr>
    </w:p>
    <w:p w:rsidR="008159F3" w:rsidRPr="008159F3" w:rsidRDefault="008159F3" w:rsidP="008159F3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E52DE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F1408B"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6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915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91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915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91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915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91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2021 год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488"/>
        <w:gridCol w:w="1696"/>
        <w:gridCol w:w="1360"/>
        <w:gridCol w:w="1116"/>
        <w:gridCol w:w="1200"/>
      </w:tblGrid>
      <w:tr w:rsidR="00D90BBC" w:rsidRPr="00D90BBC" w:rsidTr="00D90BBC">
        <w:trPr>
          <w:trHeight w:val="48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D90BBC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D90BBC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D90BBC" w:rsidRPr="00D90BBC" w:rsidTr="00D90BBC">
        <w:trPr>
          <w:trHeight w:val="78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90BBC" w:rsidRPr="00D90BBC" w:rsidTr="00D90BBC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11366,9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3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25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3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Е</w:t>
            </w:r>
            <w:proofErr w:type="gramStart"/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188522,7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7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"Духовно - нравственное воспитание детей и подростков"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"Оборудование зданий и помещений образовательных учреждений"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"Инициативное бюджетирование"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"Успех каждого ребенка"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9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257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7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83219,1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70533,5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жильем молодых семей"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3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0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D90BBC" w:rsidRPr="00D90BBC" w:rsidTr="00D90BBC">
        <w:trPr>
          <w:trHeight w:val="13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D90BBC" w:rsidRPr="00D90BBC" w:rsidTr="00D90BB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21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"Творческие люди"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А</w:t>
            </w:r>
            <w:proofErr w:type="gramStart"/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12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D90BBC" w:rsidRPr="00D90BBC" w:rsidTr="00D90BBC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18062,6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0BBC" w:rsidRPr="00D90BBC" w:rsidTr="00D90BBC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D90BBC" w:rsidRPr="00D90BBC" w:rsidTr="00D90BBC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692454,4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856919,3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BBC" w:rsidRPr="00D90BBC" w:rsidRDefault="00D90BBC" w:rsidP="00D9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0B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48658,2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E52DE5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 Приложение № 7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  7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91599F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4970"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15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91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73308" w:rsidRPr="00773308" w:rsidTr="0077330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73308" w:rsidRPr="00773308" w:rsidTr="0077330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2021 год</w:t>
            </w:r>
          </w:p>
        </w:tc>
      </w:tr>
      <w:tr w:rsidR="00773308" w:rsidRPr="00773308" w:rsidTr="0077330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260"/>
        <w:gridCol w:w="1142"/>
        <w:gridCol w:w="992"/>
        <w:gridCol w:w="1276"/>
        <w:gridCol w:w="1134"/>
        <w:gridCol w:w="992"/>
      </w:tblGrid>
      <w:tr w:rsidR="00A94A19" w:rsidRPr="00A94A19" w:rsidTr="00A94A19">
        <w:trPr>
          <w:trHeight w:val="48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A94A1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94A19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A94A19" w:rsidRPr="00A94A19" w:rsidTr="00A94A19">
        <w:trPr>
          <w:trHeight w:val="55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94A19" w:rsidRPr="00A94A19" w:rsidTr="00A94A19">
        <w:trPr>
          <w:trHeight w:val="141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98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256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298657,2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100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1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650897,6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19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73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9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93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19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94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136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190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9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1117114,7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19" w:rsidRPr="00A94A19" w:rsidRDefault="00A94A19" w:rsidP="00A9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A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4A19" w:rsidRPr="00A94A19" w:rsidTr="00A94A19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A19" w:rsidRPr="00A94A19" w:rsidRDefault="00A94A19" w:rsidP="00A9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1836B3">
        <w:rPr>
          <w:rFonts w:ascii="Times New Roman" w:hAnsi="Times New Roman"/>
          <w:sz w:val="24"/>
          <w:szCs w:val="24"/>
        </w:rPr>
        <w:t>1</w:t>
      </w:r>
      <w:r w:rsidR="00E52DE5">
        <w:rPr>
          <w:rFonts w:ascii="Times New Roman" w:hAnsi="Times New Roman"/>
          <w:sz w:val="24"/>
          <w:szCs w:val="24"/>
        </w:rPr>
        <w:t>0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 </w:t>
      </w:r>
      <w:r w:rsidR="00F1408B">
        <w:rPr>
          <w:rFonts w:ascii="Times New Roman" w:hAnsi="Times New Roman"/>
          <w:sz w:val="24"/>
          <w:szCs w:val="24"/>
        </w:rPr>
        <w:t>8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9159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1599F">
              <w:rPr>
                <w:rFonts w:ascii="Times New Roman" w:hAnsi="Times New Roman"/>
                <w:sz w:val="24"/>
                <w:szCs w:val="24"/>
              </w:rPr>
              <w:t>р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91599F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4757" w:rsidRPr="007A28F6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9159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2021 год и на плановый период 2022 и 2023 годов</w:t>
            </w:r>
            <w:r w:rsidR="009159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786C59" w:rsidRPr="006D31C7" w:rsidTr="00786C59">
        <w:trPr>
          <w:trHeight w:val="675"/>
        </w:trPr>
        <w:tc>
          <w:tcPr>
            <w:tcW w:w="9889" w:type="dxa"/>
            <w:hideMark/>
          </w:tcPr>
          <w:p w:rsidR="00786C59" w:rsidRPr="006D31C7" w:rsidRDefault="00786C5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</w:t>
            </w:r>
            <w:r w:rsidR="0091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99F" w:rsidRPr="006D31C7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</w:tr>
      <w:tr w:rsidR="00786C59" w:rsidRPr="006D31C7" w:rsidTr="00786C59">
        <w:trPr>
          <w:trHeight w:val="312"/>
        </w:trPr>
        <w:tc>
          <w:tcPr>
            <w:tcW w:w="9889" w:type="dxa"/>
            <w:hideMark/>
          </w:tcPr>
          <w:p w:rsidR="00786C59" w:rsidRPr="006D31C7" w:rsidRDefault="00786C5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C59" w:rsidRDefault="00786C59" w:rsidP="00F1408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36"/>
        <w:gridCol w:w="850"/>
        <w:gridCol w:w="992"/>
        <w:gridCol w:w="993"/>
        <w:gridCol w:w="972"/>
        <w:gridCol w:w="870"/>
        <w:gridCol w:w="1384"/>
      </w:tblGrid>
      <w:tr w:rsidR="002C1D66" w:rsidRPr="002C1D66" w:rsidTr="002C1D66">
        <w:trPr>
          <w:trHeight w:val="765"/>
        </w:trPr>
        <w:tc>
          <w:tcPr>
            <w:tcW w:w="3936" w:type="dxa"/>
            <w:vMerge w:val="restart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Код            ведомства</w:t>
            </w:r>
          </w:p>
        </w:tc>
        <w:tc>
          <w:tcPr>
            <w:tcW w:w="992" w:type="dxa"/>
            <w:vMerge w:val="restart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72" w:type="dxa"/>
            <w:vMerge w:val="restart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(муниципальная программа и непрограммное направление </w:t>
            </w: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870" w:type="dxa"/>
            <w:vMerge w:val="restart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Вид расходов</w:t>
            </w:r>
          </w:p>
        </w:tc>
        <w:tc>
          <w:tcPr>
            <w:tcW w:w="1384" w:type="dxa"/>
            <w:vMerge w:val="restart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2021 год (сумма тыс</w:t>
            </w:r>
            <w:proofErr w:type="gramStart"/>
            <w:r w:rsidRPr="002C1D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D6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2C1D66" w:rsidRPr="002C1D66" w:rsidTr="002C1D66">
        <w:trPr>
          <w:trHeight w:val="1035"/>
        </w:trPr>
        <w:tc>
          <w:tcPr>
            <w:tcW w:w="3936" w:type="dxa"/>
            <w:vMerge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8646,2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8646,2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8146,2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8146,2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7618,0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523,2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2254,8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2209,8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2093,0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2093,0</w:t>
            </w:r>
          </w:p>
        </w:tc>
      </w:tr>
      <w:tr w:rsidR="002C1D66" w:rsidRPr="002C1D66" w:rsidTr="002C1D66">
        <w:trPr>
          <w:trHeight w:val="87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2C1D66" w:rsidRPr="002C1D66" w:rsidTr="002C1D66">
        <w:trPr>
          <w:trHeight w:val="612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C1D66" w:rsidRPr="002C1D66" w:rsidTr="002C1D66">
        <w:trPr>
          <w:trHeight w:val="612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2168498,0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201194,6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1600,6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1600,6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1600,6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51625,2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51625,2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47482,5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3776,4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366,3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147812,8</w:t>
            </w:r>
          </w:p>
        </w:tc>
      </w:tr>
      <w:tr w:rsidR="002C1D66" w:rsidRPr="002C1D66" w:rsidTr="002C1D66">
        <w:trPr>
          <w:trHeight w:val="106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21119,9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19346,4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1661,0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126510,9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80489,6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33906,0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220,8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10500,0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1394,5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11046,3</w:t>
            </w:r>
          </w:p>
        </w:tc>
      </w:tr>
      <w:tr w:rsidR="002C1D66" w:rsidRPr="002C1D66" w:rsidTr="002C1D66">
        <w:trPr>
          <w:trHeight w:val="40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</w:tr>
      <w:tr w:rsidR="002C1D66" w:rsidRPr="002C1D66" w:rsidTr="002C1D66">
        <w:trPr>
          <w:trHeight w:val="9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</w:tr>
      <w:tr w:rsidR="002C1D66" w:rsidRPr="002C1D66" w:rsidTr="002C1D66">
        <w:trPr>
          <w:trHeight w:val="9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4172,6</w:t>
            </w:r>
          </w:p>
        </w:tc>
      </w:tr>
      <w:tr w:rsidR="002C1D66" w:rsidRPr="002C1D66" w:rsidTr="002C1D66">
        <w:trPr>
          <w:trHeight w:val="102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4172,6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2925,4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980,3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6596,7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917,3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917,3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5679,4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4934,0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109187,4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106219,2</w:t>
            </w:r>
          </w:p>
        </w:tc>
      </w:tr>
      <w:tr w:rsidR="002C1D66" w:rsidRPr="002C1D66" w:rsidTr="002C1D66">
        <w:trPr>
          <w:trHeight w:val="108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91988,4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38195,9</w:t>
            </w:r>
          </w:p>
        </w:tc>
      </w:tr>
      <w:tr w:rsidR="002C1D66" w:rsidRPr="002C1D66" w:rsidTr="002C1D66">
        <w:trPr>
          <w:trHeight w:val="57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53792,5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171898,9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2394,4</w:t>
            </w:r>
          </w:p>
        </w:tc>
      </w:tr>
      <w:tr w:rsidR="002C1D66" w:rsidRPr="002C1D66" w:rsidTr="002C1D66">
        <w:trPr>
          <w:trHeight w:val="189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1463,2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1447,2</w:t>
            </w:r>
          </w:p>
        </w:tc>
      </w:tr>
      <w:tr w:rsidR="002C1D66" w:rsidRPr="002C1D66" w:rsidTr="002C1D66">
        <w:trPr>
          <w:trHeight w:val="3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2C1D66" w:rsidRPr="002C1D66" w:rsidTr="002C1D66">
        <w:trPr>
          <w:trHeight w:val="3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23550,2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10251,0</w:t>
            </w:r>
          </w:p>
        </w:tc>
      </w:tr>
      <w:tr w:rsidR="002C1D66" w:rsidRPr="002C1D66" w:rsidTr="002C1D66">
        <w:trPr>
          <w:trHeight w:val="76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4666,7</w:t>
            </w:r>
          </w:p>
        </w:tc>
      </w:tr>
      <w:tr w:rsidR="002C1D66" w:rsidRPr="002C1D66" w:rsidTr="002C1D66">
        <w:trPr>
          <w:trHeight w:val="6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3400,1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2184,2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13299,2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13209,2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135234,5</w:t>
            </w:r>
          </w:p>
        </w:tc>
      </w:tr>
      <w:tr w:rsidR="002C1D66" w:rsidRPr="002C1D66" w:rsidTr="002C1D66">
        <w:trPr>
          <w:trHeight w:val="9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proofErr w:type="spellStart"/>
            <w:r w:rsidRPr="002C1D66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2C1D66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2C1D6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2C1D66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31 0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2C1D66" w:rsidRPr="002C1D66" w:rsidTr="002C1D66">
        <w:trPr>
          <w:trHeight w:val="70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44720,0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44720,0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2C1D66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49270,4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17528,6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31741,8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16080,5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15980,5</w:t>
            </w:r>
          </w:p>
        </w:tc>
      </w:tr>
      <w:tr w:rsidR="002C1D66" w:rsidRPr="002C1D66" w:rsidTr="002C1D66">
        <w:trPr>
          <w:trHeight w:val="75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10719,8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1507,0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625,8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8525,1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7734,1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634,0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1395822,8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539660,8</w:t>
            </w:r>
          </w:p>
        </w:tc>
      </w:tr>
      <w:tr w:rsidR="002C1D66" w:rsidRPr="002C1D66" w:rsidTr="002C1D66">
        <w:trPr>
          <w:trHeight w:val="303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дошкольного, общего образования на территории городского округа город Михайловка Волгоградской </w:t>
            </w: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197452,0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197452,0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298507,2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298507,2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42043,2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41545,1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478,5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2C1D66" w:rsidRPr="002C1D66" w:rsidTr="002C1D66">
        <w:trPr>
          <w:trHeight w:val="3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755404,3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696,8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C1D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1D66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23464,4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23464,4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2C1D66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2C1D66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70560,9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69917,6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539365,7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403436,0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131600,2</w:t>
            </w:r>
          </w:p>
        </w:tc>
      </w:tr>
      <w:tr w:rsidR="002C1D66" w:rsidRPr="002C1D66" w:rsidTr="002C1D66">
        <w:trPr>
          <w:trHeight w:val="3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4329,5</w:t>
            </w:r>
          </w:p>
        </w:tc>
      </w:tr>
      <w:tr w:rsidR="002C1D66" w:rsidRPr="002C1D66" w:rsidTr="002C1D66">
        <w:trPr>
          <w:trHeight w:val="338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68346,6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C1D66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городского округа</w:t>
            </w:r>
            <w:proofErr w:type="gramEnd"/>
            <w:r w:rsidRPr="002C1D66">
              <w:rPr>
                <w:rFonts w:ascii="Times New Roman" w:hAnsi="Times New Roman"/>
                <w:sz w:val="24"/>
                <w:szCs w:val="24"/>
              </w:rPr>
              <w:t xml:space="preserve"> город Михайловка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C1D66" w:rsidRPr="002C1D66" w:rsidTr="002C1D66">
        <w:trPr>
          <w:trHeight w:val="189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67895,5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8365,4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975,1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58528,0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272,1</w:t>
            </w:r>
          </w:p>
        </w:tc>
      </w:tr>
      <w:tr w:rsidR="002C1D66" w:rsidRPr="002C1D66" w:rsidTr="002C1D66">
        <w:trPr>
          <w:trHeight w:val="586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муниципальной службы в городском округе город </w:t>
            </w: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2C1D66" w:rsidRPr="002C1D66" w:rsidTr="002C1D66">
        <w:trPr>
          <w:trHeight w:val="55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32139,0</w:t>
            </w:r>
          </w:p>
        </w:tc>
      </w:tr>
      <w:tr w:rsidR="002C1D66" w:rsidRPr="002C1D66" w:rsidTr="002C1D66">
        <w:trPr>
          <w:trHeight w:val="189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22 0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2C1D66" w:rsidRPr="002C1D66" w:rsidTr="002C1D66">
        <w:trPr>
          <w:trHeight w:val="649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2C1D66" w:rsidRPr="002C1D66" w:rsidTr="002C1D66">
        <w:trPr>
          <w:trHeight w:val="141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C1D66" w:rsidRPr="002C1D66" w:rsidTr="002C1D66">
        <w:trPr>
          <w:trHeight w:val="58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2C1D66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2C1D66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12658,2</w:t>
            </w:r>
          </w:p>
        </w:tc>
      </w:tr>
      <w:tr w:rsidR="002C1D66" w:rsidRPr="002C1D66" w:rsidTr="002C1D66">
        <w:trPr>
          <w:trHeight w:val="58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12592,1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19374,8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11621,3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1689,2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6016,3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2C1D66" w:rsidRPr="002C1D66" w:rsidTr="002C1D66">
        <w:trPr>
          <w:trHeight w:val="3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105327,4</w:t>
            </w:r>
          </w:p>
        </w:tc>
      </w:tr>
      <w:tr w:rsidR="002C1D66" w:rsidRPr="002C1D66" w:rsidTr="002C1D66">
        <w:trPr>
          <w:trHeight w:val="338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105327,4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C1D66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2C1D66">
              <w:rPr>
                <w:rFonts w:ascii="Times New Roman" w:hAnsi="Times New Roman"/>
                <w:sz w:val="24"/>
                <w:szCs w:val="24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1208,2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1127,8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103456,5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28448,9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30468,1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44300,2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239,3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562,7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1D66" w:rsidRPr="002C1D66" w:rsidTr="002C1D66">
        <w:trPr>
          <w:trHeight w:val="586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</w:t>
            </w: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107418,4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7200,0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7200,0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7200,0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49554,5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49554,5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631,6</w:t>
            </w:r>
          </w:p>
        </w:tc>
      </w:tr>
      <w:tr w:rsidR="002C1D66" w:rsidRPr="002C1D66" w:rsidTr="002C1D66">
        <w:trPr>
          <w:trHeight w:val="383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48922,9</w:t>
            </w:r>
          </w:p>
        </w:tc>
      </w:tr>
      <w:tr w:rsidR="002C1D66" w:rsidRPr="002C1D66" w:rsidTr="002C1D66">
        <w:trPr>
          <w:trHeight w:val="349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43842,1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жилье" в городском округе город Михайловка Волгоградской области на 2020-2023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</w:tr>
      <w:tr w:rsidR="002C1D66" w:rsidRPr="002C1D66" w:rsidTr="002C1D66">
        <w:trPr>
          <w:trHeight w:val="349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31657,1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2C1D66" w:rsidRPr="002C1D66" w:rsidTr="002C1D66">
        <w:trPr>
          <w:trHeight w:val="349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31588,7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6821,8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6821,8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6091,5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58281,1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25855,4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25855,4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25855,4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32425,7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18850,6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368,3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18352,3</w:t>
            </w:r>
          </w:p>
        </w:tc>
      </w:tr>
      <w:tr w:rsidR="002C1D66" w:rsidRPr="002C1D66" w:rsidTr="002C1D66">
        <w:trPr>
          <w:trHeight w:val="60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11739,1</w:t>
            </w:r>
          </w:p>
        </w:tc>
      </w:tr>
      <w:tr w:rsidR="002C1D66" w:rsidRPr="002C1D66" w:rsidTr="002C1D66">
        <w:trPr>
          <w:trHeight w:val="60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1255,3</w:t>
            </w:r>
          </w:p>
        </w:tc>
      </w:tr>
      <w:tr w:rsidR="002C1D66" w:rsidRPr="002C1D66" w:rsidTr="002C1D66">
        <w:trPr>
          <w:trHeight w:val="69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10483,8</w:t>
            </w:r>
          </w:p>
        </w:tc>
      </w:tr>
      <w:tr w:rsidR="002C1D66" w:rsidRPr="002C1D66" w:rsidTr="002C1D66">
        <w:trPr>
          <w:trHeight w:val="126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2152,1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2152,1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2152,1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2152,1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1932,9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1907,9</w:t>
            </w:r>
          </w:p>
        </w:tc>
      </w:tr>
      <w:tr w:rsidR="002C1D66" w:rsidRPr="002C1D66" w:rsidTr="002C1D66">
        <w:trPr>
          <w:trHeight w:val="94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1907,9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1907,9</w:t>
            </w:r>
          </w:p>
        </w:tc>
      </w:tr>
      <w:tr w:rsidR="002C1D66" w:rsidRPr="002C1D66" w:rsidTr="002C1D66">
        <w:trPr>
          <w:trHeight w:val="157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1736,4</w:t>
            </w:r>
          </w:p>
        </w:tc>
      </w:tr>
      <w:tr w:rsidR="002C1D66" w:rsidRPr="002C1D66" w:rsidTr="002C1D66">
        <w:trPr>
          <w:trHeight w:val="303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</w:tr>
      <w:tr w:rsidR="002C1D66" w:rsidRPr="002C1D66" w:rsidTr="002C1D66">
        <w:trPr>
          <w:trHeight w:val="315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C1D66" w:rsidRPr="002C1D66" w:rsidTr="002C1D66">
        <w:trPr>
          <w:trHeight w:val="630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0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sz w:val="24"/>
                <w:szCs w:val="24"/>
              </w:rPr>
            </w:pPr>
            <w:r w:rsidRPr="002C1D6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C1D66" w:rsidRPr="002C1D66" w:rsidTr="002C1D66">
        <w:trPr>
          <w:trHeight w:val="338"/>
        </w:trPr>
        <w:tc>
          <w:tcPr>
            <w:tcW w:w="3936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hideMark/>
          </w:tcPr>
          <w:p w:rsidR="002C1D66" w:rsidRPr="002C1D66" w:rsidRDefault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C1D66" w:rsidRPr="002C1D66" w:rsidRDefault="002C1D66" w:rsidP="002C1D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D66">
              <w:rPr>
                <w:rFonts w:ascii="Times New Roman" w:hAnsi="Times New Roman"/>
                <w:b/>
                <w:bCs/>
                <w:sz w:val="24"/>
                <w:szCs w:val="24"/>
              </w:rPr>
              <w:t>2181331,9</w:t>
            </w:r>
          </w:p>
        </w:tc>
      </w:tr>
    </w:tbl>
    <w:p w:rsidR="002C1D66" w:rsidRDefault="002C1D66" w:rsidP="00F1408B">
      <w:pPr>
        <w:rPr>
          <w:rFonts w:ascii="Times New Roman" w:hAnsi="Times New Roman"/>
          <w:sz w:val="24"/>
          <w:szCs w:val="24"/>
        </w:rPr>
      </w:pPr>
    </w:p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2D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91599F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6237"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915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91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B43EF0" w:rsidRPr="00B43EF0" w:rsidTr="00CC1089">
        <w:trPr>
          <w:trHeight w:val="73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B43EF0" w:rsidRPr="00B43EF0" w:rsidTr="00CC1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2022 и 2023 годов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992"/>
        <w:gridCol w:w="851"/>
        <w:gridCol w:w="708"/>
        <w:gridCol w:w="821"/>
        <w:gridCol w:w="1022"/>
        <w:gridCol w:w="851"/>
        <w:gridCol w:w="1275"/>
        <w:gridCol w:w="1384"/>
      </w:tblGrid>
      <w:tr w:rsidR="00CC1089" w:rsidRPr="00CC1089" w:rsidTr="00CC1089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(сумма тыс</w:t>
            </w:r>
            <w:proofErr w:type="gramStart"/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(сумма тыс</w:t>
            </w:r>
            <w:proofErr w:type="gramStart"/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C1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CC1089" w:rsidRPr="00CC1089" w:rsidTr="00CC1089">
        <w:trPr>
          <w:trHeight w:val="115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1089" w:rsidRPr="00CC1089" w:rsidTr="00CC1089">
        <w:trPr>
          <w:trHeight w:val="12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9100,0</w:t>
            </w:r>
          </w:p>
        </w:tc>
      </w:tr>
      <w:tr w:rsidR="00CC1089" w:rsidRPr="00CC1089" w:rsidTr="00777397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9100,0</w:t>
            </w:r>
          </w:p>
        </w:tc>
      </w:tr>
      <w:tr w:rsidR="00CC1089" w:rsidRPr="00CC1089" w:rsidTr="00777397">
        <w:trPr>
          <w:trHeight w:val="15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CC1089" w:rsidRPr="00CC1089" w:rsidTr="00777397">
        <w:trPr>
          <w:trHeight w:val="9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CC1089" w:rsidRPr="00CC1089" w:rsidTr="00CC1089">
        <w:trPr>
          <w:trHeight w:val="2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CC1089" w:rsidRPr="00CC1089" w:rsidTr="00CC108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C1089" w:rsidRPr="00CC1089" w:rsidTr="00CC1089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1089" w:rsidRPr="00CC1089" w:rsidTr="00CC1089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1089" w:rsidRPr="00CC1089" w:rsidTr="00CC1089">
        <w:trPr>
          <w:trHeight w:val="3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1089" w:rsidRPr="00CC1089" w:rsidTr="00CC1089">
        <w:trPr>
          <w:trHeight w:val="5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</w:tr>
      <w:tr w:rsidR="00CC1089" w:rsidRPr="00CC1089" w:rsidTr="00CC1089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</w:tr>
      <w:tr w:rsidR="00CC1089" w:rsidRPr="00CC1089" w:rsidTr="00CC1089">
        <w:trPr>
          <w:trHeight w:val="18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CC1089" w:rsidRPr="00CC1089" w:rsidTr="0077739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CC1089" w:rsidRPr="00CC1089" w:rsidTr="00777397">
        <w:trPr>
          <w:trHeight w:val="25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</w:tr>
      <w:tr w:rsidR="00CC1089" w:rsidRPr="00CC1089" w:rsidTr="00CC1089">
        <w:trPr>
          <w:trHeight w:val="9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</w:tr>
      <w:tr w:rsidR="00CC1089" w:rsidRPr="00CC1089" w:rsidTr="00CC108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C1089" w:rsidRPr="00CC1089" w:rsidTr="00CC1089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C1089" w:rsidRPr="00CC1089" w:rsidTr="00CC1089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C1089" w:rsidRPr="00CC1089" w:rsidTr="00CC108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1898406,3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1530790,5</w:t>
            </w:r>
          </w:p>
        </w:tc>
      </w:tr>
      <w:tr w:rsidR="00CC1089" w:rsidRPr="00CC1089" w:rsidTr="00CC1089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73201,0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205046,4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CC1089" w:rsidRPr="00CC1089" w:rsidTr="00777397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CC1089" w:rsidRPr="00CC1089" w:rsidTr="00777397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CC1089" w:rsidRPr="00CC1089" w:rsidTr="00CC1089">
        <w:trPr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CC1089" w:rsidRPr="00CC1089" w:rsidTr="00CC108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CC1089" w:rsidRPr="00CC1089" w:rsidTr="00CC1089">
        <w:trPr>
          <w:trHeight w:val="2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43483,3</w:t>
            </w:r>
          </w:p>
        </w:tc>
      </w:tr>
      <w:tr w:rsidR="00CC1089" w:rsidRPr="00CC1089" w:rsidTr="00CC1089">
        <w:trPr>
          <w:trHeight w:val="9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CC1089" w:rsidRPr="00CC1089" w:rsidTr="00777397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CC1089" w:rsidRPr="00CC1089" w:rsidTr="00CC108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CC1089" w:rsidRPr="00CC1089" w:rsidTr="00CC1089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CC1089" w:rsidRPr="00CC1089" w:rsidTr="00CC108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1089" w:rsidRPr="00CC1089" w:rsidTr="00CC108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156205,7</w:t>
            </w:r>
          </w:p>
        </w:tc>
      </w:tr>
      <w:tr w:rsidR="00CC1089" w:rsidRPr="00CC1089" w:rsidTr="00777397">
        <w:trPr>
          <w:trHeight w:val="8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15275,3</w:t>
            </w:r>
          </w:p>
        </w:tc>
      </w:tr>
      <w:tr w:rsidR="00CC1089" w:rsidRPr="00CC1089" w:rsidTr="00777397">
        <w:trPr>
          <w:trHeight w:val="25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</w:tr>
      <w:tr w:rsidR="00CC1089" w:rsidRPr="00CC1089" w:rsidTr="00CC1089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1643,9</w:t>
            </w:r>
          </w:p>
        </w:tc>
      </w:tr>
      <w:tr w:rsidR="00CC1089" w:rsidRPr="00CC1089" w:rsidTr="00CC1089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51066,7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140930,4</w:t>
            </w:r>
          </w:p>
        </w:tc>
      </w:tr>
      <w:tr w:rsidR="00CC1089" w:rsidRPr="00CC1089" w:rsidTr="00CC108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64021,1</w:t>
            </w:r>
          </w:p>
        </w:tc>
      </w:tr>
      <w:tr w:rsidR="00CC1089" w:rsidRPr="00CC1089" w:rsidTr="00CC1089">
        <w:trPr>
          <w:trHeight w:val="9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30272,0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CC1089" w:rsidRPr="00CC1089" w:rsidTr="00CC1089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C1089" w:rsidRPr="00CC1089" w:rsidTr="00CC1089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CC1089" w:rsidRPr="00CC1089" w:rsidTr="00CC1089">
        <w:trPr>
          <w:trHeight w:val="8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CC1089" w:rsidRPr="00CC1089" w:rsidTr="00777397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CC1089" w:rsidRPr="00CC1089" w:rsidTr="00777397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CC1089" w:rsidRPr="00CC1089" w:rsidTr="00CC108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C1089" w:rsidRPr="00CC1089" w:rsidTr="00CC108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C1089" w:rsidRPr="00CC1089" w:rsidTr="00CC10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229919,5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CC1089" w:rsidRPr="00CC1089" w:rsidTr="00CC108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CC1089" w:rsidRPr="00CC1089" w:rsidTr="00CC1089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CC1089" w:rsidRPr="00CC1089" w:rsidTr="00CC1089">
        <w:trPr>
          <w:trHeight w:val="12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CC1089" w:rsidRPr="00CC1089" w:rsidTr="00CC108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229501,3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CC1089" w:rsidRPr="00CC1089" w:rsidTr="00CC1089">
        <w:trPr>
          <w:trHeight w:val="19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777397">
        <w:trPr>
          <w:trHeight w:val="9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12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777397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CC1089" w:rsidRPr="00CC1089" w:rsidTr="00777397">
        <w:trPr>
          <w:trHeight w:val="10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33287,0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45317,9</w:t>
            </w:r>
          </w:p>
        </w:tc>
      </w:tr>
      <w:tr w:rsidR="00CC1089" w:rsidRPr="00CC1089" w:rsidTr="00CC1089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101598,3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94503,9</w:t>
            </w:r>
          </w:p>
        </w:tc>
      </w:tr>
      <w:tr w:rsidR="00CC1089" w:rsidRPr="00CC1089" w:rsidTr="00CC1089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C1089" w:rsidRPr="00CC1089" w:rsidTr="00CC1089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C1089" w:rsidRPr="00CC1089" w:rsidTr="00CC108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C1089" w:rsidRPr="00CC1089" w:rsidTr="00CC1089">
        <w:trPr>
          <w:trHeight w:val="3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95252,6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88158,2</w:t>
            </w:r>
          </w:p>
        </w:tc>
      </w:tr>
      <w:tr w:rsidR="00CC1089" w:rsidRPr="00CC1089" w:rsidTr="00CC1089">
        <w:trPr>
          <w:trHeight w:val="18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CC1089" w:rsidRPr="00CC1089" w:rsidTr="00CC1089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CC1089" w:rsidRPr="00CC1089" w:rsidTr="00CC108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777397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CC1089" w:rsidRPr="00CC1089" w:rsidTr="00777397">
        <w:trPr>
          <w:trHeight w:val="10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CC1089" w:rsidRPr="00CC1089" w:rsidTr="00CC108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</w:tr>
      <w:tr w:rsidR="00CC1089" w:rsidRPr="00CC1089" w:rsidTr="00CC1089">
        <w:trPr>
          <w:trHeight w:val="9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CC1089" w:rsidRPr="00CC1089" w:rsidTr="00CC1089">
        <w:trPr>
          <w:trHeight w:val="12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</w:tr>
      <w:tr w:rsidR="00CC1089" w:rsidRPr="00CC1089" w:rsidTr="00CC1089">
        <w:trPr>
          <w:trHeight w:val="9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CC1089" w:rsidRPr="00CC1089" w:rsidTr="00CC1089">
        <w:trPr>
          <w:trHeight w:val="9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CC1089" w:rsidRPr="00CC1089" w:rsidTr="00CC108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CC1089" w:rsidRPr="00CC1089" w:rsidTr="00CC1089">
        <w:trPr>
          <w:trHeight w:val="9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C1089" w:rsidRPr="00CC1089" w:rsidTr="00777397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</w:tr>
      <w:tr w:rsidR="00CC1089" w:rsidRPr="00CC1089" w:rsidTr="00777397">
        <w:trPr>
          <w:trHeight w:val="4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C1089" w:rsidRPr="00CC1089" w:rsidTr="00CC1089">
        <w:trPr>
          <w:trHeight w:val="8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</w:tr>
      <w:tr w:rsidR="00CC1089" w:rsidRPr="00CC1089" w:rsidTr="00CC10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1164632,9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916975,0</w:t>
            </w:r>
          </w:p>
        </w:tc>
      </w:tr>
      <w:tr w:rsidR="00CC1089" w:rsidRPr="00CC1089" w:rsidTr="00CC108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CC1089" w:rsidRPr="00CC1089" w:rsidTr="00CC108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CC1089" w:rsidRPr="00CC1089" w:rsidTr="00CC1089">
        <w:trPr>
          <w:trHeight w:val="24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39191,8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173773,2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234480,1</w:t>
            </w:r>
          </w:p>
        </w:tc>
      </w:tr>
      <w:tr w:rsidR="00CC1089" w:rsidRPr="00CC1089" w:rsidTr="00CC1089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897797,9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CC1089" w:rsidRPr="00CC1089" w:rsidTr="00CC108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77739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777397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2020-2022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CC1089" w:rsidRPr="00CC1089" w:rsidTr="00CC1089">
        <w:trPr>
          <w:trHeight w:val="25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386499,3</w:t>
            </w:r>
          </w:p>
        </w:tc>
      </w:tr>
      <w:tr w:rsidR="00CC1089" w:rsidRPr="00CC1089" w:rsidTr="00CC1089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185200,2</w:t>
            </w:r>
          </w:p>
        </w:tc>
      </w:tr>
      <w:tr w:rsidR="00CC1089" w:rsidRPr="00CC1089" w:rsidTr="00CC108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CC1089" w:rsidRPr="00CC1089" w:rsidTr="00CC1089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CC1089" w:rsidRPr="00CC1089" w:rsidTr="00777397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7144,7</w:t>
            </w:r>
          </w:p>
        </w:tc>
      </w:tr>
      <w:tr w:rsidR="00CC1089" w:rsidRPr="00CC1089" w:rsidTr="00777397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27378,1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44131,7</w:t>
            </w:r>
          </w:p>
        </w:tc>
      </w:tr>
      <w:tr w:rsidR="00CC1089" w:rsidRPr="00CC1089" w:rsidTr="00CC1089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CC1089" w:rsidRPr="00CC1089" w:rsidTr="00CC1089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089" w:rsidRPr="00CC1089" w:rsidTr="00CC1089">
        <w:trPr>
          <w:trHeight w:val="6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19365,6</w:t>
            </w:r>
          </w:p>
        </w:tc>
      </w:tr>
      <w:tr w:rsidR="00CC1089" w:rsidRPr="00CC1089" w:rsidTr="00CC1089">
        <w:trPr>
          <w:trHeight w:val="25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CC1089" w:rsidRPr="00CC1089" w:rsidTr="00CC1089">
        <w:trPr>
          <w:trHeight w:val="9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8065,6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CC1089" w:rsidRPr="00CC1089" w:rsidTr="00CC1089">
        <w:trPr>
          <w:trHeight w:val="2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CC1089" w:rsidRPr="00CC1089" w:rsidTr="00CC10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CC1089" w:rsidRPr="00CC1089" w:rsidTr="00777397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CC1089" w:rsidRPr="00CC1089" w:rsidTr="00777397">
        <w:trPr>
          <w:trHeight w:val="249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27964,6</w:t>
            </w:r>
          </w:p>
        </w:tc>
      </w:tr>
      <w:tr w:rsidR="00CC1089" w:rsidRPr="00CC1089" w:rsidTr="00CC108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</w:tr>
      <w:tr w:rsidR="00CC1089" w:rsidRPr="00CC1089" w:rsidTr="00CC10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95529,2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CC1089" w:rsidRPr="00CC1089" w:rsidTr="00CC1089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CC1089" w:rsidRPr="00CC1089" w:rsidTr="00CC1089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CC1089" w:rsidRPr="00CC1089" w:rsidTr="00CC1089">
        <w:trPr>
          <w:trHeight w:val="6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CC1089" w:rsidRPr="00CC1089" w:rsidTr="00CC108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CC1089" w:rsidRPr="00CC1089" w:rsidTr="00CC108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CC1089" w:rsidRPr="00CC1089" w:rsidTr="00CC1089">
        <w:trPr>
          <w:trHeight w:val="6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CC1089" w:rsidRPr="00CC1089" w:rsidTr="00CC1089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CC1089" w:rsidRPr="00CC1089" w:rsidTr="00CC108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777397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CC1089" w:rsidRPr="00CC1089" w:rsidTr="00777397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CC1089" w:rsidRPr="00CC1089" w:rsidTr="00CC108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33133,3</w:t>
            </w:r>
          </w:p>
        </w:tc>
      </w:tr>
      <w:tr w:rsidR="00CC1089" w:rsidRPr="00CC1089" w:rsidTr="00CC108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CC1089" w:rsidRPr="00CC1089" w:rsidTr="00CC1089">
        <w:trPr>
          <w:trHeight w:val="10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CC1089" w:rsidRPr="00CC1089" w:rsidTr="00CC1089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</w:tr>
      <w:tr w:rsidR="00CC1089" w:rsidRPr="00CC1089" w:rsidTr="00CC108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</w:tr>
      <w:tr w:rsidR="00CC1089" w:rsidRPr="00CC1089" w:rsidTr="00CC10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CC1089" w:rsidRPr="00CC1089" w:rsidTr="00CC10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CC1089" w:rsidRPr="00CC1089" w:rsidTr="00CC108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CC1089" w:rsidRPr="00CC1089" w:rsidTr="0077739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CC1089" w:rsidRPr="00CC1089" w:rsidTr="0077739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CC1089" w:rsidRPr="00CC1089" w:rsidTr="00CC108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1089" w:rsidRPr="00CC1089" w:rsidTr="00CC1089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CC1089" w:rsidRPr="00CC1089" w:rsidTr="00CC108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CC1089" w:rsidRPr="00CC1089" w:rsidTr="00CC1089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CC1089" w:rsidRPr="00CC1089" w:rsidTr="00CC108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CC1089" w:rsidRPr="00CC1089" w:rsidTr="00CC1089">
        <w:trPr>
          <w:trHeight w:val="5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CC1089" w:rsidRPr="00CC1089" w:rsidTr="00CC1089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CC1089" w:rsidRPr="00CC1089" w:rsidTr="00CC108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CC1089" w:rsidRPr="00CC1089" w:rsidTr="00CC1089">
        <w:trPr>
          <w:trHeight w:val="9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CC1089" w:rsidRPr="00CC1089" w:rsidTr="00CC1089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CC1089" w:rsidRPr="00CC1089" w:rsidTr="00777397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CC1089" w:rsidRPr="00CC1089" w:rsidTr="00777397">
        <w:trPr>
          <w:trHeight w:val="12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</w:tr>
      <w:tr w:rsidR="00CC1089" w:rsidRPr="00CC1089" w:rsidTr="00CC108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</w:tr>
      <w:tr w:rsidR="00CC1089" w:rsidRPr="00CC1089" w:rsidTr="00CC1089">
        <w:trPr>
          <w:trHeight w:val="15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</w:tr>
      <w:tr w:rsidR="00CC1089" w:rsidRPr="00CC1089" w:rsidTr="00CC108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</w:tr>
      <w:tr w:rsidR="00CC1089" w:rsidRPr="00CC1089" w:rsidTr="00CC1089">
        <w:trPr>
          <w:trHeight w:val="2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1734,8</w:t>
            </w:r>
          </w:p>
        </w:tc>
      </w:tr>
      <w:tr w:rsidR="00CC1089" w:rsidRPr="00CC1089" w:rsidTr="00CC1089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CC1089" w:rsidRPr="00CC1089" w:rsidTr="00CC108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1911238,5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89" w:rsidRPr="00CC1089" w:rsidRDefault="00CC1089" w:rsidP="00CC10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10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1543822,7</w:t>
            </w:r>
          </w:p>
        </w:tc>
      </w:tr>
    </w:tbl>
    <w:p w:rsidR="00CC1089" w:rsidRDefault="00CC1089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E52D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10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664253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58B2" w:rsidRPr="006D31C7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642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2021 год и на плановый период 2022 и 2023 годов</w:t>
            </w:r>
            <w:r w:rsidR="00664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2755A9" w:rsidRPr="006D31C7" w:rsidTr="00151601">
        <w:trPr>
          <w:trHeight w:val="360"/>
        </w:trPr>
        <w:tc>
          <w:tcPr>
            <w:tcW w:w="9923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2755A9" w:rsidRPr="006D31C7" w:rsidTr="00151601">
        <w:trPr>
          <w:trHeight w:val="315"/>
        </w:trPr>
        <w:tc>
          <w:tcPr>
            <w:tcW w:w="9923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социальных расходов на  2021 год</w:t>
            </w:r>
          </w:p>
        </w:tc>
      </w:tr>
      <w:tr w:rsidR="002755A9" w:rsidRPr="006D31C7" w:rsidTr="00151601">
        <w:trPr>
          <w:trHeight w:val="315"/>
        </w:trPr>
        <w:tc>
          <w:tcPr>
            <w:tcW w:w="9923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802"/>
        <w:gridCol w:w="708"/>
        <w:gridCol w:w="780"/>
        <w:gridCol w:w="921"/>
        <w:gridCol w:w="851"/>
        <w:gridCol w:w="1417"/>
        <w:gridCol w:w="1276"/>
        <w:gridCol w:w="1242"/>
      </w:tblGrid>
      <w:tr w:rsidR="00151601" w:rsidRPr="00151601" w:rsidTr="00151601">
        <w:trPr>
          <w:trHeight w:val="765"/>
        </w:trPr>
        <w:tc>
          <w:tcPr>
            <w:tcW w:w="2802" w:type="dxa"/>
            <w:vMerge w:val="restart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21" w:type="dxa"/>
            <w:vMerge w:val="restart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</w:t>
            </w: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статья расходов (муниципальная программа и непрограммное направление деятельности)</w:t>
            </w:r>
          </w:p>
        </w:tc>
        <w:tc>
          <w:tcPr>
            <w:tcW w:w="851" w:type="dxa"/>
            <w:vMerge w:val="restart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расхо</w:t>
            </w: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</w:t>
            </w:r>
          </w:p>
        </w:tc>
        <w:tc>
          <w:tcPr>
            <w:tcW w:w="3935" w:type="dxa"/>
            <w:gridSpan w:val="3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Сумма тыс</w:t>
            </w:r>
            <w:proofErr w:type="gramStart"/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151601" w:rsidRPr="00151601" w:rsidTr="00151601">
        <w:trPr>
          <w:trHeight w:val="2378"/>
        </w:trPr>
        <w:tc>
          <w:tcPr>
            <w:tcW w:w="2802" w:type="dxa"/>
            <w:vMerge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51601" w:rsidRPr="00151601" w:rsidTr="00151601">
        <w:trPr>
          <w:trHeight w:val="109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выполнение передаваемых государственных полномочий за счет субвенций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713632,5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627126,1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655541,3</w:t>
            </w:r>
          </w:p>
        </w:tc>
      </w:tr>
      <w:tr w:rsidR="00151601" w:rsidRPr="00151601" w:rsidTr="00151601">
        <w:trPr>
          <w:trHeight w:val="220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151601" w:rsidRPr="00151601" w:rsidTr="00151601">
        <w:trPr>
          <w:trHeight w:val="92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151601" w:rsidRPr="00151601" w:rsidTr="00151601">
        <w:trPr>
          <w:trHeight w:val="128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51601" w:rsidRPr="00151601" w:rsidTr="00151601">
        <w:trPr>
          <w:trHeight w:val="196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824,0</w:t>
            </w:r>
          </w:p>
        </w:tc>
      </w:tr>
      <w:tr w:rsidR="00151601" w:rsidRPr="00151601" w:rsidTr="00151601">
        <w:trPr>
          <w:trHeight w:val="22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151601" w:rsidRPr="00151601" w:rsidTr="00151601">
        <w:trPr>
          <w:trHeight w:val="92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151601" w:rsidRPr="00151601" w:rsidTr="00151601">
        <w:trPr>
          <w:trHeight w:val="144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151601" w:rsidRPr="00151601" w:rsidTr="00151601">
        <w:trPr>
          <w:trHeight w:val="94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151601" w:rsidRPr="00151601" w:rsidTr="00151601">
        <w:trPr>
          <w:trHeight w:val="228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государственную регистрацию актов гражданского состояния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2974,9</w:t>
            </w:r>
          </w:p>
        </w:tc>
      </w:tr>
      <w:tr w:rsidR="00151601" w:rsidRPr="00151601" w:rsidTr="00151601">
        <w:trPr>
          <w:trHeight w:val="6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2974,9</w:t>
            </w:r>
          </w:p>
        </w:tc>
      </w:tr>
      <w:tr w:rsidR="00151601" w:rsidRPr="00151601" w:rsidTr="00151601">
        <w:trPr>
          <w:trHeight w:val="220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</w:tr>
      <w:tr w:rsidR="00151601" w:rsidRPr="00151601" w:rsidTr="00151601">
        <w:trPr>
          <w:trHeight w:val="97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1160,9</w:t>
            </w:r>
          </w:p>
        </w:tc>
      </w:tr>
      <w:tr w:rsidR="00151601" w:rsidRPr="00151601" w:rsidTr="00151601">
        <w:trPr>
          <w:trHeight w:val="100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на проведение Всероссийской переписи населения 2020 года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70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2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9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151601" w:rsidRPr="00151601" w:rsidTr="00151601">
        <w:trPr>
          <w:trHeight w:val="34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151601" w:rsidRPr="00151601" w:rsidTr="00151601">
        <w:trPr>
          <w:trHeight w:val="127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151601" w:rsidRPr="00151601" w:rsidTr="007677EC">
        <w:trPr>
          <w:trHeight w:val="586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полномочий Волгоградской области, переданных органам местного самоуправления,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</w:t>
            </w: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скотомогильников (биотермических ям)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51601" w:rsidRPr="00151601" w:rsidTr="00151601">
        <w:trPr>
          <w:trHeight w:val="34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51601" w:rsidRPr="00151601" w:rsidTr="00151601">
        <w:trPr>
          <w:trHeight w:val="256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8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8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99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регионального государственного жилищного контроля (надзора) и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151601" w:rsidRPr="00151601" w:rsidTr="00151601">
        <w:trPr>
          <w:trHeight w:val="6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51601" w:rsidRPr="00151601" w:rsidTr="00151601">
        <w:trPr>
          <w:trHeight w:val="228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181398,8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143473,2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150286,0</w:t>
            </w:r>
          </w:p>
        </w:tc>
      </w:tr>
      <w:tr w:rsidR="00151601" w:rsidRPr="00151601" w:rsidTr="00151601">
        <w:trPr>
          <w:trHeight w:val="38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181398,8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143473,2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150286,0</w:t>
            </w:r>
          </w:p>
        </w:tc>
      </w:tr>
      <w:tr w:rsidR="00151601" w:rsidRPr="00151601" w:rsidTr="00151601">
        <w:trPr>
          <w:trHeight w:val="120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181398,8</w:t>
            </w:r>
          </w:p>
        </w:tc>
        <w:tc>
          <w:tcPr>
            <w:tcW w:w="1276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0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143473,2</w:t>
            </w:r>
          </w:p>
        </w:tc>
        <w:tc>
          <w:tcPr>
            <w:tcW w:w="124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150286,0</w:t>
            </w:r>
          </w:p>
        </w:tc>
      </w:tr>
      <w:tr w:rsidR="00151601" w:rsidRPr="00151601" w:rsidTr="007677EC">
        <w:trPr>
          <w:trHeight w:val="30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</w:t>
            </w: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</w:tr>
      <w:tr w:rsidR="00151601" w:rsidRPr="00151601" w:rsidTr="00151601">
        <w:trPr>
          <w:trHeight w:val="92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</w:tr>
      <w:tr w:rsidR="00151601" w:rsidRPr="00151601" w:rsidTr="00151601">
        <w:trPr>
          <w:trHeight w:val="292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375798,4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331994,6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352138,7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375798,4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331994,6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352138,7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361035,0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14763,4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328706,5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348850,6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3288,1</w:t>
            </w:r>
          </w:p>
        </w:tc>
      </w:tr>
      <w:tr w:rsidR="00151601" w:rsidRPr="00151601" w:rsidTr="00151601">
        <w:trPr>
          <w:trHeight w:val="225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31469,2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31685,7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33191,8</w:t>
            </w:r>
          </w:p>
        </w:tc>
      </w:tr>
      <w:tr w:rsidR="00151601" w:rsidRPr="00151601" w:rsidTr="00151601">
        <w:trPr>
          <w:trHeight w:val="338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31469,2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31685,7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33191,8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30990,7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31685,7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33191,8</w:t>
            </w:r>
          </w:p>
        </w:tc>
      </w:tr>
      <w:tr w:rsidR="00151601" w:rsidRPr="00151601" w:rsidTr="00151601">
        <w:trPr>
          <w:trHeight w:val="43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</w:tr>
      <w:tr w:rsidR="00151601" w:rsidRPr="00151601" w:rsidTr="00151601">
        <w:trPr>
          <w:trHeight w:val="3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</w:tr>
      <w:tr w:rsidR="00151601" w:rsidRPr="00151601" w:rsidTr="00151601">
        <w:trPr>
          <w:trHeight w:val="6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</w:tr>
      <w:tr w:rsidR="00151601" w:rsidRPr="00151601" w:rsidTr="00151601">
        <w:trPr>
          <w:trHeight w:val="355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51601" w:rsidRPr="00151601" w:rsidTr="00151601">
        <w:trPr>
          <w:trHeight w:val="3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51601" w:rsidRPr="00151601" w:rsidTr="00151601">
        <w:trPr>
          <w:trHeight w:val="67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151601" w:rsidRPr="00151601" w:rsidTr="00151601">
        <w:trPr>
          <w:trHeight w:val="400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3458,7</w:t>
            </w:r>
          </w:p>
        </w:tc>
      </w:tr>
      <w:tr w:rsidR="00151601" w:rsidRPr="00151601" w:rsidTr="00151601">
        <w:trPr>
          <w:trHeight w:val="3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3458,7</w:t>
            </w:r>
          </w:p>
        </w:tc>
      </w:tr>
      <w:tr w:rsidR="00151601" w:rsidRPr="00151601" w:rsidTr="00151601">
        <w:trPr>
          <w:trHeight w:val="6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3458,7</w:t>
            </w:r>
          </w:p>
        </w:tc>
      </w:tr>
      <w:tr w:rsidR="00151601" w:rsidRPr="00151601" w:rsidTr="00151601">
        <w:trPr>
          <w:trHeight w:val="535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44252,4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</w:tr>
      <w:tr w:rsidR="00151601" w:rsidRPr="00151601" w:rsidTr="00151601">
        <w:trPr>
          <w:trHeight w:val="3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44252,4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</w:tr>
      <w:tr w:rsidR="00151601" w:rsidRPr="00151601" w:rsidTr="00151601">
        <w:trPr>
          <w:trHeight w:val="9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43620,8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пособий по опеке и  попечительству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</w:tr>
      <w:tr w:rsidR="00151601" w:rsidRPr="00151601" w:rsidTr="00151601">
        <w:trPr>
          <w:trHeight w:val="31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</w:tr>
      <w:tr w:rsidR="00151601" w:rsidRPr="00151601" w:rsidTr="00151601">
        <w:trPr>
          <w:trHeight w:val="6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</w:tr>
      <w:tr w:rsidR="00151601" w:rsidRPr="00151601" w:rsidTr="00151601">
        <w:trPr>
          <w:trHeight w:val="172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</w:tr>
      <w:tr w:rsidR="00151601" w:rsidRPr="00151601" w:rsidTr="00151601">
        <w:trPr>
          <w:trHeight w:val="31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</w:tr>
      <w:tr w:rsidR="00151601" w:rsidRPr="00151601" w:rsidTr="00151601">
        <w:trPr>
          <w:trHeight w:val="6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</w:tr>
      <w:tr w:rsidR="00151601" w:rsidRPr="00151601" w:rsidTr="00151601">
        <w:trPr>
          <w:trHeight w:val="265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6290,8</w:t>
            </w:r>
          </w:p>
        </w:tc>
      </w:tr>
      <w:tr w:rsidR="00151601" w:rsidRPr="00151601" w:rsidTr="00151601">
        <w:trPr>
          <w:trHeight w:val="31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6290,8</w:t>
            </w:r>
          </w:p>
        </w:tc>
      </w:tr>
      <w:tr w:rsidR="00151601" w:rsidRPr="00151601" w:rsidTr="00151601">
        <w:trPr>
          <w:trHeight w:val="938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4683,3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5987,5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6227,9</w:t>
            </w:r>
          </w:p>
        </w:tc>
      </w:tr>
      <w:tr w:rsidR="00151601" w:rsidRPr="00151601" w:rsidTr="00151601">
        <w:trPr>
          <w:trHeight w:val="535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(аппарат) </w:t>
            </w:r>
            <w:proofErr w:type="gramEnd"/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</w:tr>
      <w:tr w:rsidR="00151601" w:rsidRPr="00151601" w:rsidTr="00151601">
        <w:trPr>
          <w:trHeight w:val="7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</w:t>
            </w:r>
          </w:p>
        </w:tc>
      </w:tr>
      <w:tr w:rsidR="00151601" w:rsidRPr="00151601" w:rsidTr="00151601">
        <w:trPr>
          <w:trHeight w:val="70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479068,0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527199,4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127886,7</w:t>
            </w:r>
          </w:p>
        </w:tc>
      </w:tr>
      <w:tr w:rsidR="00151601" w:rsidRPr="00151601" w:rsidTr="00151601">
        <w:trPr>
          <w:trHeight w:val="171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развитие материально-технической базы органов местного самоуправления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формирование муниципальных дорожных фондов.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9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13287,0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12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</w:tr>
      <w:tr w:rsidR="00151601" w:rsidRPr="00151601" w:rsidTr="00151601">
        <w:trPr>
          <w:trHeight w:val="157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151601" w:rsidRPr="00151601" w:rsidTr="00151601">
        <w:trPr>
          <w:trHeight w:val="142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0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9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местным бюджетам на приобретение и монтаж оборудования для доочистки воды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15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проектов местных инициатив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89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в образовательных организациях городского округа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2695,2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2695,2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7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35498,7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36711,7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37244,7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35498,7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36711,7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37244,7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35498,7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36711,7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37244,7</w:t>
            </w:r>
          </w:p>
        </w:tc>
      </w:tr>
      <w:tr w:rsidR="00151601" w:rsidRPr="00151601" w:rsidTr="00151601">
        <w:trPr>
          <w:trHeight w:val="220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70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51601" w:rsidRPr="00151601" w:rsidTr="00151601">
        <w:trPr>
          <w:trHeight w:val="346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современными условиями обучения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20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51601" w:rsidRPr="00151601" w:rsidTr="00151601">
        <w:trPr>
          <w:trHeight w:val="18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459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</w:t>
            </w:r>
            <w:proofErr w:type="gram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объекты муниципальной собственности на реализацию мероприятий по созданию дополнительных мест для детей в возрасте</w:t>
            </w:r>
            <w:proofErr w:type="gram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образования, которые осуществляются из местных бюджетов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7677EC">
        <w:trPr>
          <w:trHeight w:val="1397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</w:tr>
      <w:tr w:rsidR="00151601" w:rsidRPr="00151601" w:rsidTr="00151601">
        <w:trPr>
          <w:trHeight w:val="30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7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1144,7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151601" w:rsidRPr="00151601" w:rsidTr="007677EC">
        <w:trPr>
          <w:trHeight w:val="30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организацию отдыха детей  в каникулярный период в лагерях дневного пребывания на базе муниципальных образовательных организаций </w:t>
            </w: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8693,7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6565,6</w:t>
            </w:r>
          </w:p>
        </w:tc>
      </w:tr>
      <w:tr w:rsidR="00151601" w:rsidRPr="00151601" w:rsidTr="00151601">
        <w:trPr>
          <w:trHeight w:val="40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8693,7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6565,6</w:t>
            </w:r>
          </w:p>
        </w:tc>
      </w:tr>
      <w:tr w:rsidR="00151601" w:rsidRPr="00151601" w:rsidTr="00151601">
        <w:trPr>
          <w:trHeight w:val="949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8693,7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8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6565,6</w:t>
            </w:r>
          </w:p>
        </w:tc>
      </w:tr>
      <w:tr w:rsidR="00151601" w:rsidRPr="00151601" w:rsidTr="00151601">
        <w:trPr>
          <w:trHeight w:val="33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66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31145,4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31145,4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17493,5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13651,9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9683,2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9683,2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9683,2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3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7677EC">
        <w:trPr>
          <w:trHeight w:val="728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</w:t>
            </w: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инфраструктуры и иной официальной информации</w:t>
            </w:r>
          </w:p>
        </w:tc>
        <w:tc>
          <w:tcPr>
            <w:tcW w:w="708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151601" w:rsidRPr="00151601" w:rsidTr="00151601">
        <w:trPr>
          <w:trHeight w:val="189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57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151601" w:rsidRPr="00151601" w:rsidTr="00151601">
        <w:trPr>
          <w:trHeight w:val="67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38974,9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37645,9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37648,7</w:t>
            </w:r>
          </w:p>
        </w:tc>
      </w:tr>
      <w:tr w:rsidR="00151601" w:rsidRPr="00151601" w:rsidTr="007677EC">
        <w:trPr>
          <w:trHeight w:val="30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показателей деятельности органов исполнительной власти субъектов </w:t>
            </w: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7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</w:tr>
      <w:tr w:rsidR="00151601" w:rsidRPr="00151601" w:rsidTr="00151601">
        <w:trPr>
          <w:trHeight w:val="253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32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</w:tr>
      <w:tr w:rsidR="00151601" w:rsidRPr="00151601" w:rsidTr="00151601">
        <w:trPr>
          <w:trHeight w:val="255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151601" w:rsidRPr="00151601" w:rsidTr="00151601">
        <w:trPr>
          <w:trHeight w:val="237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35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лучших учреждений культуры.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отрасли культуры лучших работников сельских учреждений культуры</w:t>
            </w:r>
            <w:proofErr w:type="gramEnd"/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41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5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6 месяцев 2020 года.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08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2 610,1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2 610,1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3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5 083,6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3 196,8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57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9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9 744,0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8 396,3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1 347,7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13 971,6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45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6 467,1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6 178,1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7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1 149,3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11 922,6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252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2 015,9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9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8 049,2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1260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1 857,5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31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2 905,4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7677EC">
        <w:trPr>
          <w:trHeight w:val="303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2 905,4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601" w:rsidRPr="00151601" w:rsidTr="00151601">
        <w:trPr>
          <w:trHeight w:val="645"/>
        </w:trPr>
        <w:tc>
          <w:tcPr>
            <w:tcW w:w="2802" w:type="dxa"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 за счет безвозмездных поступлений</w:t>
            </w:r>
          </w:p>
        </w:tc>
        <w:tc>
          <w:tcPr>
            <w:tcW w:w="708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1286675,4</w:t>
            </w:r>
          </w:p>
        </w:tc>
        <w:tc>
          <w:tcPr>
            <w:tcW w:w="1276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1191971,4</w:t>
            </w:r>
          </w:p>
        </w:tc>
        <w:tc>
          <w:tcPr>
            <w:tcW w:w="1242" w:type="dxa"/>
            <w:noWrap/>
            <w:hideMark/>
          </w:tcPr>
          <w:p w:rsidR="00151601" w:rsidRPr="00151601" w:rsidRDefault="00151601" w:rsidP="0015160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821076,7</w:t>
            </w:r>
          </w:p>
        </w:tc>
      </w:tr>
    </w:tbl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601" w:rsidRDefault="00151601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E52D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. Приложение № 11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940" w:rsidRPr="008A2940" w:rsidRDefault="00664253" w:rsidP="008A29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A2940" w:rsidRPr="008A2940">
        <w:rPr>
          <w:rFonts w:ascii="Times New Roman" w:hAnsi="Times New Roman"/>
          <w:sz w:val="24"/>
          <w:szCs w:val="24"/>
        </w:rPr>
        <w:t xml:space="preserve">Приложение №  11 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>к решению Михайловской городской Думы</w:t>
      </w:r>
    </w:p>
    <w:p w:rsidR="008A2940" w:rsidRPr="008A2940" w:rsidRDefault="008A2940" w:rsidP="006642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>Волгоградской области</w:t>
      </w:r>
      <w:r w:rsidR="00664253">
        <w:rPr>
          <w:rFonts w:ascii="Times New Roman" w:hAnsi="Times New Roman"/>
          <w:sz w:val="24"/>
          <w:szCs w:val="24"/>
        </w:rPr>
        <w:t xml:space="preserve"> </w:t>
      </w:r>
      <w:r w:rsidRPr="008A2940">
        <w:rPr>
          <w:rFonts w:ascii="Times New Roman" w:hAnsi="Times New Roman"/>
          <w:sz w:val="24"/>
          <w:szCs w:val="24"/>
        </w:rPr>
        <w:t>от 23.12.2020 № 356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>«О бюджете городского округа город Михайловка</w:t>
      </w:r>
    </w:p>
    <w:p w:rsidR="008A2940" w:rsidRPr="008A2940" w:rsidRDefault="008A2940" w:rsidP="008A294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8A2940">
        <w:rPr>
          <w:rFonts w:ascii="Times New Roman" w:hAnsi="Times New Roman"/>
          <w:sz w:val="24"/>
          <w:szCs w:val="24"/>
        </w:rPr>
        <w:t>на 2021 год и на плановый период 2022 и 2023 годов</w:t>
      </w:r>
      <w:r w:rsidRPr="008A2940">
        <w:rPr>
          <w:rFonts w:ascii="Times New Roman" w:hAnsi="Times New Roman"/>
          <w:sz w:val="18"/>
          <w:szCs w:val="18"/>
        </w:rPr>
        <w:t>»</w:t>
      </w:r>
    </w:p>
    <w:p w:rsidR="000258C8" w:rsidRPr="000258C8" w:rsidRDefault="000258C8" w:rsidP="000258C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339A">
        <w:rPr>
          <w:rFonts w:ascii="Times New Roman" w:hAnsi="Times New Roman"/>
          <w:sz w:val="24"/>
          <w:szCs w:val="24"/>
        </w:rPr>
        <w:t>Программа</w:t>
      </w: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339A">
        <w:rPr>
          <w:rFonts w:ascii="Times New Roman" w:hAnsi="Times New Roman"/>
          <w:sz w:val="24"/>
          <w:szCs w:val="24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 на 2021 год</w:t>
      </w: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39A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339A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2003"/>
      </w:tblGrid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2F339A" w:rsidRPr="002F339A" w:rsidRDefault="002F339A" w:rsidP="002F339A">
            <w:pPr>
              <w:tabs>
                <w:tab w:val="left" w:pos="1562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2F33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339A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2F339A" w:rsidRPr="002F339A" w:rsidTr="002F339A">
        <w:trPr>
          <w:trHeight w:val="370"/>
        </w:trPr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-8 245,7</w:t>
            </w:r>
          </w:p>
        </w:tc>
      </w:tr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8 245,7</w:t>
            </w:r>
          </w:p>
        </w:tc>
      </w:tr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2F339A">
        <w:trPr>
          <w:trHeight w:val="329"/>
        </w:trPr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2F339A">
        <w:tc>
          <w:tcPr>
            <w:tcW w:w="802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200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339A" w:rsidRPr="002F339A" w:rsidRDefault="002F339A" w:rsidP="002F339A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339A">
        <w:rPr>
          <w:rFonts w:ascii="Times New Roman" w:hAnsi="Times New Roman"/>
          <w:sz w:val="24"/>
          <w:szCs w:val="24"/>
        </w:rPr>
        <w:t xml:space="preserve">Дефицит бюджета городского округа на 2021 год составит </w:t>
      </w:r>
      <w:r>
        <w:rPr>
          <w:rFonts w:ascii="Times New Roman" w:hAnsi="Times New Roman"/>
          <w:sz w:val="24"/>
          <w:szCs w:val="24"/>
        </w:rPr>
        <w:t>132 063,2</w:t>
      </w:r>
      <w:r w:rsidRPr="002F339A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sz w:val="24"/>
          <w:szCs w:val="24"/>
        </w:rPr>
        <w:t>27,6</w:t>
      </w:r>
      <w:r w:rsidRPr="002F339A">
        <w:rPr>
          <w:rFonts w:ascii="Times New Roman" w:hAnsi="Times New Roman"/>
          <w:sz w:val="24"/>
          <w:szCs w:val="24"/>
        </w:rPr>
        <w:t xml:space="preserve"> процент</w:t>
      </w:r>
      <w:r>
        <w:rPr>
          <w:rFonts w:ascii="Times New Roman" w:hAnsi="Times New Roman"/>
          <w:sz w:val="24"/>
          <w:szCs w:val="24"/>
        </w:rPr>
        <w:t>ов</w:t>
      </w:r>
      <w:r w:rsidRPr="002F339A">
        <w:rPr>
          <w:rFonts w:ascii="Times New Roman" w:hAnsi="Times New Roman"/>
          <w:sz w:val="24"/>
          <w:szCs w:val="24"/>
        </w:rPr>
        <w:t xml:space="preserve">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339A" w:rsidRPr="002F339A" w:rsidRDefault="002F339A" w:rsidP="002F339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339A">
        <w:rPr>
          <w:rFonts w:ascii="Times New Roman" w:hAnsi="Times New Roman"/>
          <w:sz w:val="24"/>
          <w:szCs w:val="24"/>
        </w:rPr>
        <w:lastRenderedPageBreak/>
        <w:t>Источники внутреннего финансирования дефицита  бюджета городского округа город Михайловка</w:t>
      </w:r>
    </w:p>
    <w:p w:rsidR="002F339A" w:rsidRPr="002F339A" w:rsidRDefault="002F339A" w:rsidP="002F339A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43"/>
      </w:tblGrid>
      <w:tr w:rsidR="002F339A" w:rsidRPr="002F339A" w:rsidTr="0080153D">
        <w:trPr>
          <w:trHeight w:val="745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2F33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F339A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-8 245,7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39A" w:rsidRPr="002F339A" w:rsidRDefault="002F339A" w:rsidP="00AD509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8</w:t>
            </w:r>
            <w:r w:rsidR="00AD5092">
              <w:rPr>
                <w:rFonts w:ascii="Times New Roman" w:hAnsi="Times New Roman"/>
                <w:sz w:val="24"/>
                <w:szCs w:val="24"/>
              </w:rPr>
              <w:t> </w:t>
            </w:r>
            <w:r w:rsidRPr="002F339A">
              <w:rPr>
                <w:rFonts w:ascii="Times New Roman" w:hAnsi="Times New Roman"/>
                <w:sz w:val="24"/>
                <w:szCs w:val="24"/>
              </w:rPr>
              <w:t>98</w:t>
            </w:r>
            <w:r w:rsidR="00AD509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2F339A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2F339A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1843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339A" w:rsidRPr="002F339A" w:rsidTr="0080153D">
        <w:trPr>
          <w:trHeight w:val="419"/>
        </w:trPr>
        <w:tc>
          <w:tcPr>
            <w:tcW w:w="8188" w:type="dxa"/>
          </w:tcPr>
          <w:p w:rsidR="002F339A" w:rsidRPr="002F339A" w:rsidRDefault="002F339A" w:rsidP="002F339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9A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1843" w:type="dxa"/>
          </w:tcPr>
          <w:p w:rsidR="002F339A" w:rsidRPr="002F339A" w:rsidRDefault="00AD5092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132 063,2</w:t>
            </w:r>
          </w:p>
          <w:p w:rsidR="002F339A" w:rsidRPr="002F339A" w:rsidRDefault="002F339A" w:rsidP="002F339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E9" w:rsidRDefault="00A941E9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C1D89">
        <w:rPr>
          <w:rFonts w:ascii="Times New Roman" w:hAnsi="Times New Roman"/>
          <w:sz w:val="24"/>
          <w:szCs w:val="24"/>
        </w:rPr>
        <w:t>5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664253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1BCF">
        <w:rPr>
          <w:rFonts w:ascii="Times New Roman" w:hAnsi="Times New Roman"/>
          <w:sz w:val="24"/>
          <w:szCs w:val="24"/>
        </w:rPr>
        <w:t>1</w:t>
      </w:r>
      <w:r w:rsidR="00EC1D89">
        <w:rPr>
          <w:rFonts w:ascii="Times New Roman" w:hAnsi="Times New Roman"/>
          <w:sz w:val="24"/>
          <w:szCs w:val="24"/>
        </w:rPr>
        <w:t>6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председателя </w:t>
      </w: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664253" w:rsidRPr="003F5B09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П.Г.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Локтионов</w:t>
      </w:r>
      <w:proofErr w:type="spellEnd"/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664253" w:rsidRPr="003F5B09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64253" w:rsidRPr="00DA6EE5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6EE5">
        <w:rPr>
          <w:rFonts w:ascii="Times New Roman" w:hAnsi="Times New Roman"/>
          <w:b/>
          <w:sz w:val="24"/>
          <w:szCs w:val="24"/>
          <w:lang w:eastAsia="ar-SA"/>
        </w:rPr>
        <w:t>Глава городского округа</w:t>
      </w:r>
    </w:p>
    <w:p w:rsidR="00664253" w:rsidRPr="00DA6EE5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6EE5">
        <w:rPr>
          <w:rFonts w:ascii="Times New Roman" w:hAnsi="Times New Roman"/>
          <w:b/>
          <w:sz w:val="24"/>
          <w:szCs w:val="24"/>
          <w:lang w:eastAsia="ar-SA"/>
        </w:rPr>
        <w:t>город Михайловка</w:t>
      </w: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6EE5"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</w:t>
      </w:r>
      <w:r w:rsidRPr="00DA6EE5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DA6EE5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DA6EE5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DA6EE5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DA6EE5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DA6EE5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Pr="00DA6EE5">
        <w:rPr>
          <w:rFonts w:ascii="Times New Roman" w:hAnsi="Times New Roman"/>
          <w:b/>
          <w:sz w:val="24"/>
          <w:szCs w:val="24"/>
          <w:lang w:eastAsia="ar-SA"/>
        </w:rPr>
        <w:t>А.В. Тюрин</w:t>
      </w: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64253" w:rsidRDefault="00664253" w:rsidP="0066425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Default="00664253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29 октября 20</w:t>
      </w:r>
      <w:r w:rsidRPr="00DB7E33">
        <w:rPr>
          <w:rFonts w:ascii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sectPr w:rsidR="009506FD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78" w:rsidRDefault="00C50A78" w:rsidP="00427EC3">
      <w:pPr>
        <w:spacing w:after="0" w:line="240" w:lineRule="auto"/>
      </w:pPr>
      <w:r>
        <w:separator/>
      </w:r>
    </w:p>
  </w:endnote>
  <w:endnote w:type="continuationSeparator" w:id="1">
    <w:p w:rsidR="00C50A78" w:rsidRDefault="00C50A78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78" w:rsidRDefault="00C50A78" w:rsidP="00427EC3">
      <w:pPr>
        <w:spacing w:after="0" w:line="240" w:lineRule="auto"/>
      </w:pPr>
      <w:r>
        <w:separator/>
      </w:r>
    </w:p>
  </w:footnote>
  <w:footnote w:type="continuationSeparator" w:id="1">
    <w:p w:rsidR="00C50A78" w:rsidRDefault="00C50A78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C50A78" w:rsidRDefault="00C50A78">
        <w:pPr>
          <w:pStyle w:val="a7"/>
          <w:jc w:val="center"/>
        </w:pPr>
        <w:fldSimple w:instr="PAGE   \* MERGEFORMAT">
          <w:r w:rsidR="00DD75CA">
            <w:rPr>
              <w:noProof/>
            </w:rPr>
            <w:t>120</w:t>
          </w:r>
        </w:fldSimple>
      </w:p>
    </w:sdtContent>
  </w:sdt>
  <w:p w:rsidR="00C50A78" w:rsidRDefault="00C50A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2761"/>
    <w:rsid w:val="0005629B"/>
    <w:rsid w:val="00056749"/>
    <w:rsid w:val="00061A16"/>
    <w:rsid w:val="000679F4"/>
    <w:rsid w:val="000813B3"/>
    <w:rsid w:val="00083635"/>
    <w:rsid w:val="00084D0A"/>
    <w:rsid w:val="00086FA3"/>
    <w:rsid w:val="000A6237"/>
    <w:rsid w:val="000A6D3A"/>
    <w:rsid w:val="000B0089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A91"/>
    <w:rsid w:val="00127D6F"/>
    <w:rsid w:val="00130BE6"/>
    <w:rsid w:val="00144B8D"/>
    <w:rsid w:val="00145BEC"/>
    <w:rsid w:val="00145D97"/>
    <w:rsid w:val="00146E66"/>
    <w:rsid w:val="00151601"/>
    <w:rsid w:val="00152C05"/>
    <w:rsid w:val="00157607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1F7532"/>
    <w:rsid w:val="00201793"/>
    <w:rsid w:val="00201F18"/>
    <w:rsid w:val="0020433B"/>
    <w:rsid w:val="00204433"/>
    <w:rsid w:val="0020523B"/>
    <w:rsid w:val="0021031A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305F"/>
    <w:rsid w:val="00267063"/>
    <w:rsid w:val="00274B58"/>
    <w:rsid w:val="002755A9"/>
    <w:rsid w:val="00280546"/>
    <w:rsid w:val="00283178"/>
    <w:rsid w:val="0029237A"/>
    <w:rsid w:val="002A20BD"/>
    <w:rsid w:val="002A636C"/>
    <w:rsid w:val="002B18EC"/>
    <w:rsid w:val="002B1BCF"/>
    <w:rsid w:val="002B3C56"/>
    <w:rsid w:val="002B6139"/>
    <w:rsid w:val="002B67F3"/>
    <w:rsid w:val="002C1D66"/>
    <w:rsid w:val="002C33EE"/>
    <w:rsid w:val="002C3A28"/>
    <w:rsid w:val="002C3E0D"/>
    <w:rsid w:val="002D0924"/>
    <w:rsid w:val="002D1F45"/>
    <w:rsid w:val="002D2887"/>
    <w:rsid w:val="002D6337"/>
    <w:rsid w:val="002E6574"/>
    <w:rsid w:val="002F0C4F"/>
    <w:rsid w:val="002F339A"/>
    <w:rsid w:val="00304FC4"/>
    <w:rsid w:val="00312731"/>
    <w:rsid w:val="00314FB0"/>
    <w:rsid w:val="00325A6F"/>
    <w:rsid w:val="00325F05"/>
    <w:rsid w:val="0032606E"/>
    <w:rsid w:val="00326E56"/>
    <w:rsid w:val="00330F5D"/>
    <w:rsid w:val="00332069"/>
    <w:rsid w:val="0033223F"/>
    <w:rsid w:val="00332D7E"/>
    <w:rsid w:val="00332F0F"/>
    <w:rsid w:val="003334EC"/>
    <w:rsid w:val="003376BD"/>
    <w:rsid w:val="00361A27"/>
    <w:rsid w:val="003662E3"/>
    <w:rsid w:val="00385AB7"/>
    <w:rsid w:val="0039429D"/>
    <w:rsid w:val="003967FF"/>
    <w:rsid w:val="003A0DD3"/>
    <w:rsid w:val="003A59CB"/>
    <w:rsid w:val="003B154E"/>
    <w:rsid w:val="003B5ECD"/>
    <w:rsid w:val="003B7BD6"/>
    <w:rsid w:val="003C1858"/>
    <w:rsid w:val="003C2618"/>
    <w:rsid w:val="003D22CD"/>
    <w:rsid w:val="003D2AF3"/>
    <w:rsid w:val="003D4A24"/>
    <w:rsid w:val="003E481A"/>
    <w:rsid w:val="003F7A32"/>
    <w:rsid w:val="00410ABB"/>
    <w:rsid w:val="004170FF"/>
    <w:rsid w:val="00422AB2"/>
    <w:rsid w:val="00423CE3"/>
    <w:rsid w:val="00425082"/>
    <w:rsid w:val="00427EC3"/>
    <w:rsid w:val="0044515A"/>
    <w:rsid w:val="00447F1F"/>
    <w:rsid w:val="00455E14"/>
    <w:rsid w:val="00457F9C"/>
    <w:rsid w:val="00462BD4"/>
    <w:rsid w:val="00463ABD"/>
    <w:rsid w:val="00466A1D"/>
    <w:rsid w:val="00466E17"/>
    <w:rsid w:val="0046734E"/>
    <w:rsid w:val="004701CB"/>
    <w:rsid w:val="0047040C"/>
    <w:rsid w:val="00481938"/>
    <w:rsid w:val="00490837"/>
    <w:rsid w:val="004A1692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37240"/>
    <w:rsid w:val="00544565"/>
    <w:rsid w:val="00545780"/>
    <w:rsid w:val="00546733"/>
    <w:rsid w:val="00552DE3"/>
    <w:rsid w:val="00570FE4"/>
    <w:rsid w:val="00571DB8"/>
    <w:rsid w:val="00574495"/>
    <w:rsid w:val="00575272"/>
    <w:rsid w:val="00583A7C"/>
    <w:rsid w:val="0058576E"/>
    <w:rsid w:val="00590BF9"/>
    <w:rsid w:val="005968CF"/>
    <w:rsid w:val="005A2622"/>
    <w:rsid w:val="005A6C13"/>
    <w:rsid w:val="005B145F"/>
    <w:rsid w:val="005B4467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376D"/>
    <w:rsid w:val="00617E03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64253"/>
    <w:rsid w:val="00674140"/>
    <w:rsid w:val="00690C69"/>
    <w:rsid w:val="006969E1"/>
    <w:rsid w:val="006A0882"/>
    <w:rsid w:val="006B0FF7"/>
    <w:rsid w:val="006B3793"/>
    <w:rsid w:val="006B56DF"/>
    <w:rsid w:val="006B67F3"/>
    <w:rsid w:val="006C5E24"/>
    <w:rsid w:val="006D156C"/>
    <w:rsid w:val="006D2D1E"/>
    <w:rsid w:val="006D488C"/>
    <w:rsid w:val="006E2A27"/>
    <w:rsid w:val="006E2CCB"/>
    <w:rsid w:val="006E7285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677EC"/>
    <w:rsid w:val="00773308"/>
    <w:rsid w:val="00775285"/>
    <w:rsid w:val="00777397"/>
    <w:rsid w:val="00777A2A"/>
    <w:rsid w:val="00786C59"/>
    <w:rsid w:val="00786F04"/>
    <w:rsid w:val="007902AF"/>
    <w:rsid w:val="00797856"/>
    <w:rsid w:val="007A5EFB"/>
    <w:rsid w:val="007A66A1"/>
    <w:rsid w:val="007B2E91"/>
    <w:rsid w:val="007B79C9"/>
    <w:rsid w:val="007C5286"/>
    <w:rsid w:val="007C7833"/>
    <w:rsid w:val="007D5222"/>
    <w:rsid w:val="007F2FF5"/>
    <w:rsid w:val="00800A27"/>
    <w:rsid w:val="0080153D"/>
    <w:rsid w:val="0081094E"/>
    <w:rsid w:val="00812C05"/>
    <w:rsid w:val="008159F3"/>
    <w:rsid w:val="00822A2E"/>
    <w:rsid w:val="00834126"/>
    <w:rsid w:val="00834B5A"/>
    <w:rsid w:val="00836AE8"/>
    <w:rsid w:val="008458E0"/>
    <w:rsid w:val="00845CC7"/>
    <w:rsid w:val="00854181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40BF"/>
    <w:rsid w:val="008C58B2"/>
    <w:rsid w:val="008C5B51"/>
    <w:rsid w:val="008F07B5"/>
    <w:rsid w:val="008F1FBC"/>
    <w:rsid w:val="008F403A"/>
    <w:rsid w:val="008F624F"/>
    <w:rsid w:val="008F673D"/>
    <w:rsid w:val="0090143E"/>
    <w:rsid w:val="00904DA1"/>
    <w:rsid w:val="009124B5"/>
    <w:rsid w:val="0091599F"/>
    <w:rsid w:val="00921F46"/>
    <w:rsid w:val="009227DE"/>
    <w:rsid w:val="00927324"/>
    <w:rsid w:val="00932D4B"/>
    <w:rsid w:val="00945FCC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4AFC"/>
    <w:rsid w:val="009D6269"/>
    <w:rsid w:val="009D6D33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4A19"/>
    <w:rsid w:val="00A95989"/>
    <w:rsid w:val="00A966DB"/>
    <w:rsid w:val="00AA1F18"/>
    <w:rsid w:val="00AB5F4E"/>
    <w:rsid w:val="00AC2836"/>
    <w:rsid w:val="00AC6DC6"/>
    <w:rsid w:val="00AD35ED"/>
    <w:rsid w:val="00AD4348"/>
    <w:rsid w:val="00AD5092"/>
    <w:rsid w:val="00AE0A22"/>
    <w:rsid w:val="00AF0E5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A7159"/>
    <w:rsid w:val="00BB0E05"/>
    <w:rsid w:val="00BB0E82"/>
    <w:rsid w:val="00BB4E78"/>
    <w:rsid w:val="00BB51B0"/>
    <w:rsid w:val="00BB5EC0"/>
    <w:rsid w:val="00BC2DFA"/>
    <w:rsid w:val="00BC51E6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0A78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6AA0"/>
    <w:rsid w:val="00CC1089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EF2"/>
    <w:rsid w:val="00D04F02"/>
    <w:rsid w:val="00D14C54"/>
    <w:rsid w:val="00D178F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6565B"/>
    <w:rsid w:val="00D710BB"/>
    <w:rsid w:val="00D75E9A"/>
    <w:rsid w:val="00D767E8"/>
    <w:rsid w:val="00D854DA"/>
    <w:rsid w:val="00D86BFC"/>
    <w:rsid w:val="00D8721A"/>
    <w:rsid w:val="00D90BBC"/>
    <w:rsid w:val="00D9280A"/>
    <w:rsid w:val="00D950F0"/>
    <w:rsid w:val="00D96375"/>
    <w:rsid w:val="00DB0A20"/>
    <w:rsid w:val="00DB0F47"/>
    <w:rsid w:val="00DB2B85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D75CA"/>
    <w:rsid w:val="00DF4E66"/>
    <w:rsid w:val="00E014D4"/>
    <w:rsid w:val="00E0319E"/>
    <w:rsid w:val="00E178F3"/>
    <w:rsid w:val="00E21064"/>
    <w:rsid w:val="00E210E1"/>
    <w:rsid w:val="00E2160B"/>
    <w:rsid w:val="00E226B6"/>
    <w:rsid w:val="00E23498"/>
    <w:rsid w:val="00E2424A"/>
    <w:rsid w:val="00E242CE"/>
    <w:rsid w:val="00E415E9"/>
    <w:rsid w:val="00E41B84"/>
    <w:rsid w:val="00E44F90"/>
    <w:rsid w:val="00E51B2A"/>
    <w:rsid w:val="00E52DE5"/>
    <w:rsid w:val="00E54970"/>
    <w:rsid w:val="00E60AD9"/>
    <w:rsid w:val="00E60CEB"/>
    <w:rsid w:val="00E64027"/>
    <w:rsid w:val="00E717E4"/>
    <w:rsid w:val="00E73A13"/>
    <w:rsid w:val="00E772C8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285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4F88"/>
    <w:rsid w:val="00FB579A"/>
    <w:rsid w:val="00FC1507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6425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40C1-FEF9-4347-B73A-839D496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120</Pages>
  <Words>22752</Words>
  <Characters>129693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364</cp:revision>
  <cp:lastPrinted>2021-10-28T06:53:00Z</cp:lastPrinted>
  <dcterms:created xsi:type="dcterms:W3CDTF">2015-03-27T13:39:00Z</dcterms:created>
  <dcterms:modified xsi:type="dcterms:W3CDTF">2021-10-28T06:53:00Z</dcterms:modified>
</cp:coreProperties>
</file>